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4C12" w14:textId="77777777" w:rsidR="00B100CC" w:rsidRDefault="00B100CC" w:rsidP="003C330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14:paraId="053A383C" w14:textId="7205406B" w:rsidR="003C3300" w:rsidRPr="003C3300" w:rsidRDefault="003C3300" w:rsidP="003C330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  <w:b/>
          <w:bCs/>
          <w:iCs/>
        </w:rPr>
        <w:t>ПРОТОКОЛ № КФИ/1-2-26-</w:t>
      </w:r>
      <w:r>
        <w:rPr>
          <w:rFonts w:ascii="Times New Roman" w:eastAsia="Times New Roman" w:hAnsi="Times New Roman" w:cs="Times New Roman"/>
          <w:b/>
          <w:bCs/>
          <w:iCs/>
        </w:rPr>
        <w:t>2</w:t>
      </w:r>
    </w:p>
    <w:p w14:paraId="258C0275" w14:textId="4FE1C795" w:rsidR="003C3300" w:rsidRPr="003C3300" w:rsidRDefault="003C3300" w:rsidP="003C3300">
      <w:pPr>
        <w:spacing w:after="20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color w:val="000000"/>
        </w:rPr>
        <w:t>рассмотрения</w:t>
      </w:r>
      <w:r w:rsidRPr="003C3300">
        <w:rPr>
          <w:rFonts w:ascii="Times New Roman" w:hAnsi="Times New Roman" w:cs="Times New Roman"/>
          <w:b/>
          <w:color w:val="000000"/>
        </w:rPr>
        <w:t xml:space="preserve"> заяв</w:t>
      </w:r>
      <w:r>
        <w:rPr>
          <w:rFonts w:ascii="Times New Roman" w:hAnsi="Times New Roman" w:cs="Times New Roman"/>
          <w:b/>
          <w:color w:val="000000"/>
        </w:rPr>
        <w:t xml:space="preserve">ок </w:t>
      </w:r>
      <w:r w:rsidRPr="003C3300">
        <w:rPr>
          <w:rFonts w:ascii="Times New Roman" w:hAnsi="Times New Roman" w:cs="Times New Roman"/>
          <w:b/>
          <w:color w:val="000000"/>
        </w:rPr>
        <w:t xml:space="preserve">на участие в открытом запросе коммерческих предложений в электронной форме </w:t>
      </w:r>
      <w:r w:rsidRPr="003C3300">
        <w:rPr>
          <w:rFonts w:ascii="Times New Roman" w:hAnsi="Times New Roman" w:cs="Times New Roman"/>
          <w:b/>
          <w:bCs/>
        </w:rPr>
        <w:t xml:space="preserve">на выполнение исследовательской работы по проекту: «Исследование и предсказание перспективных рынков и продуктовых ниш на основе анализа </w:t>
      </w:r>
      <w:proofErr w:type="spellStart"/>
      <w:r w:rsidRPr="003C3300">
        <w:rPr>
          <w:rFonts w:ascii="Times New Roman" w:hAnsi="Times New Roman" w:cs="Times New Roman"/>
          <w:b/>
          <w:bCs/>
        </w:rPr>
        <w:t>библиометрической</w:t>
      </w:r>
      <w:proofErr w:type="spellEnd"/>
      <w:r w:rsidRPr="003C3300">
        <w:rPr>
          <w:rFonts w:ascii="Times New Roman" w:hAnsi="Times New Roman" w:cs="Times New Roman"/>
          <w:b/>
          <w:bCs/>
        </w:rPr>
        <w:t>, патентной и иной рыночной информации (на примере БПЛА)».</w:t>
      </w:r>
    </w:p>
    <w:p w14:paraId="0746FFE0" w14:textId="77777777" w:rsidR="003C3300" w:rsidRPr="003C3300" w:rsidRDefault="003C3300" w:rsidP="003C33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5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4822"/>
        <w:gridCol w:w="5527"/>
      </w:tblGrid>
      <w:tr w:rsidR="003C3300" w:rsidRPr="003C3300" w14:paraId="1FF67C45" w14:textId="77777777" w:rsidTr="00B97BA0">
        <w:tc>
          <w:tcPr>
            <w:tcW w:w="4822" w:type="dxa"/>
          </w:tcPr>
          <w:p w14:paraId="49D2DEC9" w14:textId="77777777" w:rsidR="003C3300" w:rsidRPr="003C3300" w:rsidRDefault="003C3300" w:rsidP="003C3300">
            <w:pPr>
              <w:tabs>
                <w:tab w:val="left" w:pos="38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b/>
              </w:rPr>
            </w:pPr>
            <w:r w:rsidRPr="003C3300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527" w:type="dxa"/>
          </w:tcPr>
          <w:p w14:paraId="39B99784" w14:textId="3B80175F" w:rsidR="003C3300" w:rsidRPr="003C3300" w:rsidRDefault="003C3300" w:rsidP="003C3300">
            <w:pPr>
              <w:tabs>
                <w:tab w:val="left" w:pos="38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3C330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3C330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C3300">
              <w:rPr>
                <w:rFonts w:ascii="Times New Roman" w:hAnsi="Times New Roman" w:cs="Times New Roman"/>
              </w:rPr>
              <w:t>февраля 2026 г.</w:t>
            </w:r>
          </w:p>
        </w:tc>
      </w:tr>
    </w:tbl>
    <w:p w14:paraId="4E0A2A53" w14:textId="77777777" w:rsidR="003C3300" w:rsidRPr="003C3300" w:rsidRDefault="003C3300" w:rsidP="003C3300">
      <w:pPr>
        <w:numPr>
          <w:ilvl w:val="0"/>
          <w:numId w:val="2"/>
        </w:num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C3300">
        <w:rPr>
          <w:rFonts w:ascii="Times New Roman" w:hAnsi="Times New Roman" w:cs="Times New Roman"/>
          <w:b/>
        </w:rPr>
        <w:t xml:space="preserve">Сведения о Заказчике: </w:t>
      </w:r>
    </w:p>
    <w:p w14:paraId="77068206" w14:textId="77777777" w:rsidR="003C3300" w:rsidRPr="003C3300" w:rsidRDefault="003C3300" w:rsidP="003C3300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 xml:space="preserve">Заказчик: Общество с ограниченной ответственностью «ФРИИ Инвест». </w:t>
      </w:r>
    </w:p>
    <w:p w14:paraId="4FB71225" w14:textId="77777777" w:rsidR="003C3300" w:rsidRPr="003C3300" w:rsidRDefault="003C3300" w:rsidP="003C3300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>Место нахождения: 101000, г. Москва, ул. Мясницкая, д.13, стр.18.</w:t>
      </w:r>
      <w:r w:rsidRPr="003C3300">
        <w:t xml:space="preserve"> </w:t>
      </w:r>
      <w:r w:rsidRPr="003C3300">
        <w:rPr>
          <w:rFonts w:ascii="Times New Roman" w:hAnsi="Times New Roman" w:cs="Times New Roman"/>
        </w:rPr>
        <w:t>3 этаж, пом. 1, ком. 4.</w:t>
      </w:r>
    </w:p>
    <w:p w14:paraId="3D3FF9EC" w14:textId="77777777" w:rsidR="003C3300" w:rsidRPr="003C3300" w:rsidRDefault="003C3300" w:rsidP="003C3300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 xml:space="preserve">Почтовый адрес: 101000, г. Москва, ул. Мясницкая, д.13, стр.18. </w:t>
      </w:r>
    </w:p>
    <w:p w14:paraId="5A639C76" w14:textId="77777777" w:rsidR="003C3300" w:rsidRPr="003C3300" w:rsidRDefault="003C3300" w:rsidP="003C3300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>Номер контактного телефона: +7(495)258-</w:t>
      </w:r>
      <w:proofErr w:type="gramStart"/>
      <w:r w:rsidRPr="003C3300">
        <w:rPr>
          <w:rFonts w:ascii="Times New Roman" w:hAnsi="Times New Roman" w:cs="Times New Roman"/>
        </w:rPr>
        <w:t>88-77</w:t>
      </w:r>
      <w:proofErr w:type="gramEnd"/>
      <w:r w:rsidRPr="003C3300">
        <w:rPr>
          <w:rFonts w:ascii="Times New Roman" w:hAnsi="Times New Roman" w:cs="Times New Roman"/>
        </w:rPr>
        <w:t>.</w:t>
      </w:r>
    </w:p>
    <w:p w14:paraId="3A7650E1" w14:textId="77777777" w:rsidR="003C3300" w:rsidRPr="003C3300" w:rsidRDefault="003C3300" w:rsidP="003C3300">
      <w:pPr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  <w:b/>
        </w:rPr>
        <w:t>Предмет договора</w:t>
      </w:r>
      <w:r w:rsidRPr="003C3300">
        <w:rPr>
          <w:rFonts w:ascii="Times New Roman" w:hAnsi="Times New Roman" w:cs="Times New Roman"/>
        </w:rPr>
        <w:t xml:space="preserve">: выполнение исследовательской работы по проекту: «Исследование и предсказание перспективных рынков и продуктовых ниш на основе анализа </w:t>
      </w:r>
      <w:proofErr w:type="spellStart"/>
      <w:r w:rsidRPr="003C3300">
        <w:rPr>
          <w:rFonts w:ascii="Times New Roman" w:hAnsi="Times New Roman" w:cs="Times New Roman"/>
        </w:rPr>
        <w:t>библиометрической</w:t>
      </w:r>
      <w:proofErr w:type="spellEnd"/>
      <w:r w:rsidRPr="003C3300">
        <w:rPr>
          <w:rFonts w:ascii="Times New Roman" w:hAnsi="Times New Roman" w:cs="Times New Roman"/>
        </w:rPr>
        <w:t>, патентной и иной рыночной информации (на примере БПЛА)».</w:t>
      </w:r>
    </w:p>
    <w:p w14:paraId="6809A4CC" w14:textId="77777777" w:rsidR="003C3300" w:rsidRPr="003C3300" w:rsidRDefault="003C3300" w:rsidP="003C3300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 xml:space="preserve">2.1 Извещение о проведении процедуры запроса коммерческих предложений было опубликовано на сайте Заказчика на сайте Заказчика </w:t>
      </w:r>
      <w:proofErr w:type="gramStart"/>
      <w:r w:rsidRPr="003C3300">
        <w:rPr>
          <w:rFonts w:ascii="Times New Roman" w:hAnsi="Times New Roman" w:cs="Times New Roman"/>
        </w:rPr>
        <w:t>www.iidf.ru  и</w:t>
      </w:r>
      <w:proofErr w:type="gramEnd"/>
      <w:r w:rsidRPr="003C3300">
        <w:rPr>
          <w:rFonts w:ascii="Times New Roman" w:hAnsi="Times New Roman" w:cs="Times New Roman"/>
        </w:rPr>
        <w:t xml:space="preserve"> электронной торговой площадке «Российский аукционный дом» https://lot-online.ru   </w:t>
      </w:r>
    </w:p>
    <w:p w14:paraId="550416E0" w14:textId="77777777" w:rsidR="003C3300" w:rsidRPr="003C3300" w:rsidRDefault="003C3300" w:rsidP="003C3300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>Дата начала подачи заявок: 19 февраля 2026г.</w:t>
      </w:r>
    </w:p>
    <w:p w14:paraId="18EE7761" w14:textId="77777777" w:rsidR="003C3300" w:rsidRPr="003C3300" w:rsidRDefault="003C3300" w:rsidP="003C3300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 xml:space="preserve">Дата окончания подачи заявок: 25 февраля 2026г., </w:t>
      </w:r>
      <w:proofErr w:type="gramStart"/>
      <w:r w:rsidRPr="003C3300">
        <w:rPr>
          <w:rFonts w:ascii="Times New Roman" w:hAnsi="Times New Roman" w:cs="Times New Roman"/>
        </w:rPr>
        <w:t>16-00</w:t>
      </w:r>
      <w:proofErr w:type="gramEnd"/>
    </w:p>
    <w:p w14:paraId="0F667C37" w14:textId="77777777" w:rsidR="003C3300" w:rsidRPr="003C3300" w:rsidRDefault="003C3300" w:rsidP="003C3300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9B7F164" w14:textId="77777777" w:rsidR="003C3300" w:rsidRPr="003C3300" w:rsidRDefault="003C3300" w:rsidP="003C3300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i/>
          <w:color w:val="1F497D" w:themeColor="text2"/>
        </w:rPr>
      </w:pPr>
      <w:r w:rsidRPr="003C3300">
        <w:rPr>
          <w:rFonts w:ascii="Times New Roman" w:hAnsi="Times New Roman" w:cs="Times New Roman"/>
          <w:b/>
        </w:rPr>
        <w:t xml:space="preserve">Начальная (максимальная) цена договора (НМЦД): </w:t>
      </w:r>
      <w:r w:rsidRPr="003C3300">
        <w:rPr>
          <w:rFonts w:ascii="Times New Roman" w:hAnsi="Times New Roman" w:cs="Times New Roman"/>
          <w:bCs/>
        </w:rPr>
        <w:t>12 250 000,00 (Двенадцать миллионов двести пятьдесят тысяч) рублей, 00 копеек.</w:t>
      </w:r>
    </w:p>
    <w:p w14:paraId="50B477FF" w14:textId="77777777" w:rsidR="003C3300" w:rsidRPr="003C3300" w:rsidRDefault="003C3300" w:rsidP="003C3300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color w:val="1F497D" w:themeColor="text2"/>
        </w:rPr>
      </w:pPr>
      <w:r w:rsidRPr="003C3300">
        <w:rPr>
          <w:rFonts w:ascii="Times New Roman" w:hAnsi="Times New Roman" w:cs="Times New Roman"/>
        </w:rPr>
        <w:t>НМЦД включает в себя стоимость всех затрат, издержек и иных расходов Исполнителя, необходимых для оказания услуг, налоги, сборы и иные обязательные платежи, предусмотренные законодательством.</w:t>
      </w:r>
    </w:p>
    <w:p w14:paraId="366C5657" w14:textId="77777777" w:rsidR="003C3300" w:rsidRPr="003C3300" w:rsidRDefault="003C3300" w:rsidP="003C330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14:paraId="7539263D" w14:textId="77777777" w:rsidR="003C3300" w:rsidRPr="003C3300" w:rsidRDefault="003C3300" w:rsidP="003C3300">
      <w:pPr>
        <w:numPr>
          <w:ilvl w:val="0"/>
          <w:numId w:val="2"/>
        </w:numPr>
        <w:spacing w:after="200" w:line="276" w:lineRule="auto"/>
        <w:ind w:left="0" w:firstLine="0"/>
        <w:contextualSpacing/>
        <w:rPr>
          <w:rFonts w:ascii="Times New Roman" w:hAnsi="Times New Roman" w:cs="Times New Roman"/>
          <w:b/>
          <w:bCs/>
        </w:rPr>
      </w:pPr>
      <w:r w:rsidRPr="003C3300">
        <w:rPr>
          <w:rFonts w:ascii="Times New Roman" w:hAnsi="Times New Roman" w:cs="Times New Roman"/>
          <w:b/>
          <w:bCs/>
        </w:rPr>
        <w:t>Место, дата, время начала проведения процедуры открытия доступа к заявкам (вскрытия конвертов с заявками) на участие в закупке.</w:t>
      </w:r>
    </w:p>
    <w:p w14:paraId="2C7CDBD0" w14:textId="77777777" w:rsidR="003C3300" w:rsidRPr="003C3300" w:rsidRDefault="003C3300" w:rsidP="003C3300">
      <w:pPr>
        <w:widowControl w:val="0"/>
        <w:autoSpaceDE w:val="0"/>
        <w:autoSpaceDN w:val="0"/>
        <w:adjustRightInd w:val="0"/>
        <w:spacing w:after="200" w:line="264" w:lineRule="auto"/>
        <w:ind w:right="113"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 xml:space="preserve">Вскрытие конвертов с заявками на участие в закупке и открытие доступа к заявкам осуществлялось по адресу: 101000, г. Москва, ул. Мясницкая, д.13, стр.18, 3 этаж, переговорная Ласточки, 25 февраля 2026 года. </w:t>
      </w:r>
      <w:proofErr w:type="gramStart"/>
      <w:r w:rsidRPr="003C3300">
        <w:rPr>
          <w:rFonts w:ascii="Times New Roman" w:hAnsi="Times New Roman" w:cs="Times New Roman"/>
        </w:rPr>
        <w:t>ЭТП  «</w:t>
      </w:r>
      <w:proofErr w:type="gramEnd"/>
      <w:r w:rsidRPr="003C3300">
        <w:rPr>
          <w:rFonts w:ascii="Times New Roman" w:hAnsi="Times New Roman" w:cs="Times New Roman"/>
        </w:rPr>
        <w:t xml:space="preserve">Российский аукционный дом» </w:t>
      </w:r>
      <w:proofErr w:type="gramStart"/>
      <w:r w:rsidRPr="003C3300">
        <w:rPr>
          <w:rFonts w:ascii="Times New Roman" w:hAnsi="Times New Roman" w:cs="Times New Roman"/>
        </w:rPr>
        <w:t>https://lot-online.ru .</w:t>
      </w:r>
      <w:proofErr w:type="gramEnd"/>
      <w:r w:rsidRPr="003C3300">
        <w:rPr>
          <w:rFonts w:ascii="Times New Roman" w:hAnsi="Times New Roman" w:cs="Times New Roman"/>
        </w:rPr>
        <w:t xml:space="preserve"> </w:t>
      </w:r>
    </w:p>
    <w:p w14:paraId="4D097289" w14:textId="77777777" w:rsidR="003C3300" w:rsidRPr="003C3300" w:rsidRDefault="003C3300" w:rsidP="003C3300">
      <w:pPr>
        <w:widowControl w:val="0"/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 xml:space="preserve">Процедура вскрытия конвертов начата в 16 часов 00 минут по московскому времени и завершена в 19 часов 00 минут по московскому времени. </w:t>
      </w:r>
    </w:p>
    <w:p w14:paraId="7E7BBF8B" w14:textId="77777777" w:rsidR="003C3300" w:rsidRPr="003C3300" w:rsidRDefault="003C3300" w:rsidP="003C3300">
      <w:pPr>
        <w:widowControl w:val="0"/>
        <w:tabs>
          <w:tab w:val="left" w:pos="426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C3300">
        <w:rPr>
          <w:rFonts w:ascii="Times New Roman" w:hAnsi="Times New Roman" w:cs="Times New Roman"/>
        </w:rPr>
        <w:t>На участие в закупке было подано 2 (Две) заявки.</w:t>
      </w:r>
    </w:p>
    <w:p w14:paraId="6C70262A" w14:textId="5869EC6D" w:rsidR="003C3300" w:rsidRPr="003C3300" w:rsidRDefault="003C3300" w:rsidP="003C3300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Рассмотрение заявок</w:t>
      </w:r>
      <w:r w:rsidRPr="003C3300">
        <w:rPr>
          <w:rFonts w:ascii="Times New Roman" w:hAnsi="Times New Roman" w:cs="Times New Roman"/>
          <w:b/>
          <w:bCs/>
        </w:rPr>
        <w:t xml:space="preserve"> </w:t>
      </w:r>
      <w:r w:rsidRPr="003C3300">
        <w:rPr>
          <w:rFonts w:ascii="Times New Roman" w:hAnsi="Times New Roman" w:cs="Times New Roman"/>
          <w:bCs/>
        </w:rPr>
        <w:t xml:space="preserve">на участие в </w:t>
      </w:r>
      <w:r w:rsidRPr="003C3300">
        <w:rPr>
          <w:rFonts w:ascii="Times New Roman" w:hAnsi="Times New Roman" w:cs="Times New Roman"/>
        </w:rPr>
        <w:t>закупке</w:t>
      </w:r>
      <w:r w:rsidRPr="003C3300">
        <w:rPr>
          <w:rFonts w:ascii="Times New Roman" w:hAnsi="Times New Roman" w:cs="Times New Roman"/>
          <w:bCs/>
        </w:rPr>
        <w:t xml:space="preserve"> проводилось Комиссией по закупкам (далее – Комиссия) в следующем составе:</w:t>
      </w:r>
    </w:p>
    <w:p w14:paraId="2574FE0A" w14:textId="77777777" w:rsidR="003C3300" w:rsidRPr="003C3300" w:rsidRDefault="003C3300" w:rsidP="003C33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4284F3" w14:textId="77777777" w:rsidR="003C3300" w:rsidRPr="003C3300" w:rsidRDefault="003C3300" w:rsidP="003C3300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</w:rPr>
        <w:t>Члены Комиссии:</w:t>
      </w:r>
    </w:p>
    <w:p w14:paraId="56F32469" w14:textId="77777777" w:rsidR="003C3300" w:rsidRPr="003C3300" w:rsidRDefault="003C3300" w:rsidP="003C3300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</w:rPr>
        <w:t>Попова Ирина Александровна;</w:t>
      </w:r>
    </w:p>
    <w:p w14:paraId="48C8AA95" w14:textId="77777777" w:rsidR="003C3300" w:rsidRPr="003C3300" w:rsidRDefault="003C3300" w:rsidP="003C3300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</w:rPr>
        <w:t>Кузнецов Александр Иванович;</w:t>
      </w:r>
    </w:p>
    <w:p w14:paraId="5544F92F" w14:textId="77777777" w:rsidR="003C3300" w:rsidRPr="003C3300" w:rsidRDefault="003C3300" w:rsidP="003C3300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</w:rPr>
        <w:t>Алимбеков Сергей Саидович;</w:t>
      </w:r>
    </w:p>
    <w:p w14:paraId="52185EDC" w14:textId="77777777" w:rsidR="003C3300" w:rsidRPr="003C3300" w:rsidRDefault="003C3300" w:rsidP="003C3300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</w:rPr>
        <w:t>Игнатова Анна Андреевна;</w:t>
      </w:r>
    </w:p>
    <w:p w14:paraId="0BFBEF26" w14:textId="77777777" w:rsidR="003C3300" w:rsidRPr="003C3300" w:rsidRDefault="003C3300" w:rsidP="003C3300">
      <w:pPr>
        <w:numPr>
          <w:ilvl w:val="0"/>
          <w:numId w:val="22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</w:rPr>
        <w:t>Вольская Евгения Ивановна.</w:t>
      </w:r>
    </w:p>
    <w:p w14:paraId="5B123462" w14:textId="77777777" w:rsidR="003C3300" w:rsidRPr="003C3300" w:rsidRDefault="003C3300" w:rsidP="003C3300">
      <w:pPr>
        <w:tabs>
          <w:tab w:val="left" w:pos="0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33C045C" w14:textId="24ED677E" w:rsidR="003C3300" w:rsidRPr="003C3300" w:rsidRDefault="003C3300" w:rsidP="003C3300">
      <w:pPr>
        <w:tabs>
          <w:tab w:val="left" w:pos="0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3C3300">
        <w:rPr>
          <w:rFonts w:ascii="Times New Roman" w:eastAsia="Times New Roman" w:hAnsi="Times New Roman" w:cs="Times New Roman"/>
        </w:rPr>
        <w:t xml:space="preserve"> </w:t>
      </w:r>
      <w:r w:rsidRPr="003C3300">
        <w:rPr>
          <w:rFonts w:ascii="Times New Roman" w:eastAsia="Times New Roman" w:hAnsi="Times New Roman" w:cs="Times New Roman"/>
          <w:b/>
          <w:bCs/>
        </w:rPr>
        <w:t>7.</w:t>
      </w:r>
      <w:r w:rsidRPr="003C3300">
        <w:rPr>
          <w:rFonts w:ascii="Times New Roman" w:eastAsia="Times New Roman" w:hAnsi="Times New Roman" w:cs="Times New Roman"/>
          <w:b/>
          <w:bCs/>
        </w:rPr>
        <w:tab/>
        <w:t>Срок и место рассмотрения заявок на участие в закупке.</w:t>
      </w:r>
    </w:p>
    <w:p w14:paraId="10802B7F" w14:textId="77777777" w:rsidR="003C3300" w:rsidRPr="003C3300" w:rsidRDefault="003C3300" w:rsidP="003C3300">
      <w:pPr>
        <w:tabs>
          <w:tab w:val="left" w:pos="0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</w:rPr>
        <w:t>Заседание Комиссии по закупкам осуществлялось по адресу:</w:t>
      </w:r>
    </w:p>
    <w:p w14:paraId="2DEC855B" w14:textId="77777777" w:rsidR="003C3300" w:rsidRDefault="003C3300" w:rsidP="003C3300">
      <w:pPr>
        <w:tabs>
          <w:tab w:val="left" w:pos="0"/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</w:rPr>
        <w:t xml:space="preserve"> г. Москва, Мясницкая ул., д.13, стр.18, 3 этаж, переговорная Ласточки с 1</w:t>
      </w:r>
      <w:r>
        <w:rPr>
          <w:rFonts w:ascii="Times New Roman" w:eastAsia="Times New Roman" w:hAnsi="Times New Roman" w:cs="Times New Roman"/>
        </w:rPr>
        <w:t>4</w:t>
      </w:r>
      <w:r w:rsidRPr="003C3300">
        <w:rPr>
          <w:rFonts w:ascii="Times New Roman" w:eastAsia="Times New Roman" w:hAnsi="Times New Roman" w:cs="Times New Roman"/>
        </w:rPr>
        <w:t xml:space="preserve"> часов 00 минут до 1</w:t>
      </w:r>
      <w:r>
        <w:rPr>
          <w:rFonts w:ascii="Times New Roman" w:eastAsia="Times New Roman" w:hAnsi="Times New Roman" w:cs="Times New Roman"/>
        </w:rPr>
        <w:t>5</w:t>
      </w:r>
      <w:r w:rsidRPr="003C3300">
        <w:rPr>
          <w:rFonts w:ascii="Times New Roman" w:eastAsia="Times New Roman" w:hAnsi="Times New Roman" w:cs="Times New Roman"/>
        </w:rPr>
        <w:t xml:space="preserve"> часов 30 минут по московскому времени </w:t>
      </w:r>
      <w:r>
        <w:rPr>
          <w:rFonts w:ascii="Times New Roman" w:eastAsia="Times New Roman" w:hAnsi="Times New Roman" w:cs="Times New Roman"/>
        </w:rPr>
        <w:t>26</w:t>
      </w:r>
      <w:r w:rsidRPr="003C330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февраля</w:t>
      </w:r>
      <w:r w:rsidRPr="003C3300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 w:rsidRPr="003C3300">
        <w:rPr>
          <w:rFonts w:ascii="Times New Roman" w:eastAsia="Times New Roman" w:hAnsi="Times New Roman" w:cs="Times New Roman"/>
        </w:rPr>
        <w:t xml:space="preserve"> года.  </w:t>
      </w:r>
    </w:p>
    <w:p w14:paraId="64707A8D" w14:textId="7CCF0B2C" w:rsidR="003C3300" w:rsidRPr="003C3300" w:rsidRDefault="003C3300" w:rsidP="003C3300">
      <w:pPr>
        <w:tabs>
          <w:tab w:val="left" w:pos="0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3C3300">
        <w:rPr>
          <w:rFonts w:ascii="Times New Roman" w:eastAsia="Times New Roman" w:hAnsi="Times New Roman" w:cs="Times New Roman"/>
        </w:rPr>
        <w:t xml:space="preserve"> </w:t>
      </w:r>
      <w:r w:rsidRPr="003C3300">
        <w:rPr>
          <w:rFonts w:ascii="Times New Roman" w:hAnsi="Times New Roman" w:cs="Times New Roman"/>
        </w:rPr>
        <w:t xml:space="preserve">Всего присутствовало 5 (пять) членов </w:t>
      </w:r>
      <w:r w:rsidRPr="003C3300">
        <w:rPr>
          <w:rFonts w:ascii="Times New Roman" w:hAnsi="Times New Roman" w:cs="Times New Roman"/>
          <w:bCs/>
        </w:rPr>
        <w:t>Комиссии</w:t>
      </w:r>
      <w:r w:rsidRPr="003C3300">
        <w:rPr>
          <w:rFonts w:ascii="Times New Roman" w:hAnsi="Times New Roman" w:cs="Times New Roman"/>
        </w:rPr>
        <w:t>, кворум имеется, заседание правомочно.</w:t>
      </w:r>
    </w:p>
    <w:p w14:paraId="16F23763" w14:textId="77777777" w:rsidR="00A51A2C" w:rsidRPr="003C2155" w:rsidRDefault="00A51A2C" w:rsidP="00A51A2C">
      <w:pPr>
        <w:pStyle w:val="a7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31B381E7" w14:textId="2D579A9A" w:rsidR="00430B5B" w:rsidRDefault="00430B5B" w:rsidP="00B100CC">
      <w:pPr>
        <w:pStyle w:val="a7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B100CC">
        <w:rPr>
          <w:rFonts w:ascii="Times New Roman" w:hAnsi="Times New Roman" w:cs="Times New Roman"/>
          <w:b/>
        </w:rPr>
        <w:t>Сведения о предложениях участников закупки:</w:t>
      </w:r>
    </w:p>
    <w:p w14:paraId="37761251" w14:textId="77777777" w:rsidR="00B100CC" w:rsidRPr="00B100CC" w:rsidRDefault="00B100CC" w:rsidP="00B100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985"/>
        <w:gridCol w:w="1984"/>
        <w:gridCol w:w="2552"/>
      </w:tblGrid>
      <w:tr w:rsidR="00430B5B" w:rsidRPr="003C2155" w14:paraId="595A0023" w14:textId="77777777" w:rsidTr="00CC30E6">
        <w:trPr>
          <w:trHeight w:val="1558"/>
        </w:trPr>
        <w:tc>
          <w:tcPr>
            <w:tcW w:w="1276" w:type="dxa"/>
            <w:vAlign w:val="center"/>
          </w:tcPr>
          <w:p w14:paraId="516D9197" w14:textId="77777777" w:rsidR="00430B5B" w:rsidRPr="003C2155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lastRenderedPageBreak/>
              <w:t>Рег.</w:t>
            </w:r>
          </w:p>
          <w:p w14:paraId="7377212C" w14:textId="77777777" w:rsidR="00430B5B" w:rsidRPr="003C2155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>номер заявки</w:t>
            </w:r>
          </w:p>
        </w:tc>
        <w:tc>
          <w:tcPr>
            <w:tcW w:w="2126" w:type="dxa"/>
            <w:vAlign w:val="center"/>
          </w:tcPr>
          <w:p w14:paraId="3C409496" w14:textId="77777777" w:rsidR="00430B5B" w:rsidRPr="003C2155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>Наименование участника закупки</w:t>
            </w:r>
          </w:p>
        </w:tc>
        <w:tc>
          <w:tcPr>
            <w:tcW w:w="1985" w:type="dxa"/>
            <w:vAlign w:val="center"/>
          </w:tcPr>
          <w:p w14:paraId="14912539" w14:textId="7BC35F14" w:rsidR="00430B5B" w:rsidRPr="003C2155" w:rsidRDefault="009921B2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>Юридический</w:t>
            </w:r>
            <w:r w:rsidR="00430B5B" w:rsidRPr="003C2155">
              <w:rPr>
                <w:rFonts w:ascii="Times New Roman" w:hAnsi="Times New Roman" w:cs="Times New Roman"/>
                <w:b/>
              </w:rPr>
              <w:t xml:space="preserve"> адрес</w:t>
            </w:r>
          </w:p>
        </w:tc>
        <w:tc>
          <w:tcPr>
            <w:tcW w:w="1984" w:type="dxa"/>
            <w:vAlign w:val="center"/>
          </w:tcPr>
          <w:p w14:paraId="1F4DB04F" w14:textId="5638FD11" w:rsidR="00430B5B" w:rsidRPr="003C2155" w:rsidRDefault="00430B5B" w:rsidP="00430B5B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 xml:space="preserve">Предложение о качественных </w:t>
            </w:r>
            <w:r w:rsidR="001D437F" w:rsidRPr="003C2155">
              <w:rPr>
                <w:rFonts w:ascii="Times New Roman" w:hAnsi="Times New Roman" w:cs="Times New Roman"/>
                <w:b/>
              </w:rPr>
              <w:t>характеристиках товара</w:t>
            </w:r>
          </w:p>
        </w:tc>
        <w:tc>
          <w:tcPr>
            <w:tcW w:w="2552" w:type="dxa"/>
            <w:vAlign w:val="center"/>
          </w:tcPr>
          <w:p w14:paraId="02718DCF" w14:textId="03E50B4B" w:rsidR="00430B5B" w:rsidRPr="003C2155" w:rsidRDefault="000A1D04" w:rsidP="000A1D0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  <w:b/>
              </w:rPr>
              <w:t>Предложение о цене</w:t>
            </w:r>
          </w:p>
        </w:tc>
      </w:tr>
      <w:tr w:rsidR="00225B98" w:rsidRPr="003C2155" w14:paraId="12648FCD" w14:textId="77777777" w:rsidTr="00CC30E6">
        <w:trPr>
          <w:trHeight w:val="1558"/>
        </w:trPr>
        <w:tc>
          <w:tcPr>
            <w:tcW w:w="1276" w:type="dxa"/>
            <w:vAlign w:val="center"/>
          </w:tcPr>
          <w:p w14:paraId="69CCC793" w14:textId="65CA3EA0" w:rsidR="00CC30E6" w:rsidRPr="00CC30E6" w:rsidRDefault="00CC30E6" w:rsidP="00CC30E6">
            <w:pPr>
              <w:tabs>
                <w:tab w:val="left" w:pos="1134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</w:t>
            </w:r>
            <w:r w:rsidRPr="00CC30E6">
              <w:rPr>
                <w:rFonts w:ascii="Times New Roman" w:hAnsi="Times New Roman" w:cs="Times New Roman"/>
              </w:rPr>
              <w:t>468008</w:t>
            </w:r>
          </w:p>
          <w:p w14:paraId="30A882F7" w14:textId="4AA03812" w:rsidR="00225B98" w:rsidRPr="003C215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4BB50B95" w14:textId="0031AF9E" w:rsidR="00225B98" w:rsidRPr="003C2155" w:rsidRDefault="00CC30E6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4826">
              <w:rPr>
                <w:rFonts w:ascii="Times New Roman" w:hAnsi="Times New Roman" w:cs="Times New Roman"/>
                <w:b/>
              </w:rPr>
              <w:t>ООО "ИНВЕНТОРУС"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  <w:t xml:space="preserve">ИНН    </w:t>
            </w:r>
            <w:r w:rsidRPr="00FD4826">
              <w:rPr>
                <w:rFonts w:ascii="Times New Roman" w:hAnsi="Times New Roman" w:cs="Times New Roman"/>
                <w:b/>
              </w:rPr>
              <w:t>7734477520</w:t>
            </w:r>
          </w:p>
        </w:tc>
        <w:tc>
          <w:tcPr>
            <w:tcW w:w="1985" w:type="dxa"/>
            <w:vAlign w:val="center"/>
          </w:tcPr>
          <w:p w14:paraId="01814337" w14:textId="6F9CE309" w:rsidR="00CC30E6" w:rsidRPr="00CC30E6" w:rsidRDefault="00CC30E6" w:rsidP="00CC30E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CC30E6">
              <w:rPr>
                <w:rFonts w:ascii="Times New Roman" w:hAnsi="Times New Roman" w:cs="Times New Roman"/>
              </w:rPr>
              <w:t xml:space="preserve">115432,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CC30E6">
              <w:rPr>
                <w:rFonts w:ascii="Times New Roman" w:hAnsi="Times New Roman" w:cs="Times New Roman"/>
              </w:rPr>
              <w:t>.МОСКВА</w:t>
            </w:r>
            <w:proofErr w:type="spellEnd"/>
            <w:r w:rsidRPr="00CC30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C30E6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CC30E6">
              <w:rPr>
                <w:rFonts w:ascii="Times New Roman" w:hAnsi="Times New Roman" w:cs="Times New Roman"/>
              </w:rPr>
              <w:t>. МУНИЦИПАЛЬНЫЙ ОКРУГ ДАНИЛОВСКИЙ, ПР-КТ АНДРОПОВА, Д. 8, ПОМЕЩ. 28Т</w:t>
            </w:r>
          </w:p>
          <w:p w14:paraId="7B8A2266" w14:textId="77777777" w:rsidR="00225B98" w:rsidRPr="003C2155" w:rsidRDefault="00225B98" w:rsidP="00CC30E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7D56A9FF" w14:textId="49411D68" w:rsidR="00225B98" w:rsidRPr="003C2155" w:rsidRDefault="00225B98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6D06">
              <w:rPr>
                <w:rFonts w:ascii="Times New Roman" w:hAnsi="Times New Roman" w:cs="Times New Roman"/>
              </w:rPr>
              <w:t>Представлено в Приложениях № 2-</w:t>
            </w:r>
            <w:r w:rsidR="00BC66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14:paraId="00C4A117" w14:textId="3CED8C54" w:rsidR="00225B98" w:rsidRPr="004A4CE1" w:rsidRDefault="00CC30E6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A4CE1">
              <w:rPr>
                <w:rFonts w:ascii="Times New Roman" w:hAnsi="Times New Roman" w:cs="Times New Roman"/>
                <w:bCs/>
              </w:rPr>
              <w:t>11 000</w:t>
            </w:r>
            <w:r w:rsidR="004A4CE1" w:rsidRPr="004A4CE1">
              <w:rPr>
                <w:rFonts w:ascii="Times New Roman" w:hAnsi="Times New Roman" w:cs="Times New Roman"/>
                <w:bCs/>
              </w:rPr>
              <w:t> </w:t>
            </w:r>
            <w:r w:rsidRPr="004A4CE1">
              <w:rPr>
                <w:rFonts w:ascii="Times New Roman" w:hAnsi="Times New Roman" w:cs="Times New Roman"/>
                <w:bCs/>
              </w:rPr>
              <w:t>000</w:t>
            </w:r>
            <w:r w:rsidR="004A4CE1" w:rsidRPr="004A4CE1">
              <w:rPr>
                <w:rFonts w:ascii="Times New Roman" w:hAnsi="Times New Roman" w:cs="Times New Roman"/>
                <w:bCs/>
              </w:rPr>
              <w:t xml:space="preserve"> (Одиннадцать миллионов) руб., 00 коп.</w:t>
            </w:r>
          </w:p>
        </w:tc>
      </w:tr>
      <w:tr w:rsidR="00225B98" w:rsidRPr="003C2155" w14:paraId="3BFCAB88" w14:textId="77777777" w:rsidTr="00CC30E6">
        <w:trPr>
          <w:trHeight w:val="1409"/>
        </w:trPr>
        <w:tc>
          <w:tcPr>
            <w:tcW w:w="1276" w:type="dxa"/>
            <w:vAlign w:val="center"/>
          </w:tcPr>
          <w:p w14:paraId="6CC4128F" w14:textId="19298C39" w:rsidR="00225B98" w:rsidRPr="003C2155" w:rsidRDefault="004A4CE1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2/</w:t>
            </w:r>
            <w:r w:rsidRPr="00FB30E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468444</w:t>
            </w:r>
          </w:p>
        </w:tc>
        <w:tc>
          <w:tcPr>
            <w:tcW w:w="2126" w:type="dxa"/>
            <w:vAlign w:val="center"/>
          </w:tcPr>
          <w:p w14:paraId="27500B7D" w14:textId="5B06C153" w:rsidR="00225B98" w:rsidRPr="004A4CE1" w:rsidRDefault="004A4CE1" w:rsidP="00225B9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4CE1">
              <w:rPr>
                <w:rFonts w:ascii="Times New Roman" w:hAnsi="Times New Roman" w:cs="Times New Roman"/>
                <w:b/>
                <w:bCs/>
              </w:rPr>
              <w:t>АВТОНОМНАЯ НЕКОММЕРЧЕСКАЯ ОРГАНИЗАЦИЯ ВЫСШЕГО ОБРАЗОВАНИЯ "УНИВЕРСИТЕТ ИННОПОЛИС" ИНН 1655258235</w:t>
            </w:r>
          </w:p>
        </w:tc>
        <w:tc>
          <w:tcPr>
            <w:tcW w:w="1985" w:type="dxa"/>
            <w:vAlign w:val="center"/>
          </w:tcPr>
          <w:p w14:paraId="44D57275" w14:textId="6760ABBA" w:rsidR="00225B98" w:rsidRPr="003C2155" w:rsidRDefault="004A4CE1" w:rsidP="00CC30E6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CE1">
              <w:rPr>
                <w:rFonts w:ascii="Times New Roman" w:hAnsi="Times New Roman" w:cs="Times New Roman"/>
              </w:rPr>
              <w:t>420500, РЕСПУБЛИКА ТАТАРСТАН (ТАТАРСТАН), Г. ИННОПОЛИС, УЛ. УНИВЕРСИТЕТСКАЯ, Д. 1</w:t>
            </w:r>
          </w:p>
        </w:tc>
        <w:tc>
          <w:tcPr>
            <w:tcW w:w="1984" w:type="dxa"/>
            <w:vAlign w:val="center"/>
          </w:tcPr>
          <w:p w14:paraId="4B94C73F" w14:textId="68C6230D" w:rsidR="00225B98" w:rsidRPr="003C2155" w:rsidRDefault="00225B98" w:rsidP="00225B98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>Представлено в Приложениях № 2-</w:t>
            </w:r>
            <w:r w:rsidR="00BC66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vAlign w:val="center"/>
          </w:tcPr>
          <w:p w14:paraId="6B79D566" w14:textId="501201A0" w:rsidR="00225B98" w:rsidRPr="003C2155" w:rsidRDefault="004A4CE1" w:rsidP="00225B9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CE1">
              <w:rPr>
                <w:rFonts w:ascii="Times New Roman" w:hAnsi="Times New Roman" w:cs="Times New Roman"/>
              </w:rPr>
              <w:t>11 569 969 (Одиннадцать миллионов пятьсот шестьдесят девять тысяч девятьсот шестьдесят девять)</w:t>
            </w:r>
            <w:r>
              <w:rPr>
                <w:rFonts w:ascii="Times New Roman" w:hAnsi="Times New Roman" w:cs="Times New Roman"/>
              </w:rPr>
              <w:t xml:space="preserve"> руб., 00 коп.</w:t>
            </w:r>
          </w:p>
        </w:tc>
      </w:tr>
    </w:tbl>
    <w:p w14:paraId="0D4C1EAC" w14:textId="77777777" w:rsidR="00726680" w:rsidRPr="003C2155" w:rsidRDefault="00726680" w:rsidP="00430B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45569F8" w14:textId="6BD416A3" w:rsidR="00726680" w:rsidRPr="003C2155" w:rsidRDefault="001D437F" w:rsidP="0066404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t>Согласно статье</w:t>
      </w:r>
      <w:r w:rsidR="00726680" w:rsidRPr="003C2155">
        <w:rPr>
          <w:rFonts w:ascii="Times New Roman" w:hAnsi="Times New Roman" w:cs="Times New Roman"/>
        </w:rPr>
        <w:t xml:space="preserve"> 33 Положения о закупках, Службой безопасности представлено Заключение по итогам проверки заявок участников за</w:t>
      </w:r>
      <w:r w:rsidR="003735D4" w:rsidRPr="003C2155">
        <w:rPr>
          <w:rFonts w:ascii="Times New Roman" w:hAnsi="Times New Roman" w:cs="Times New Roman"/>
        </w:rPr>
        <w:t>купки.</w:t>
      </w:r>
    </w:p>
    <w:p w14:paraId="2B9E9C0B" w14:textId="77777777" w:rsidR="000843FC" w:rsidRDefault="000843FC" w:rsidP="00C44ECA">
      <w:pPr>
        <w:pStyle w:val="ConsPlusNormal"/>
        <w:widowControl/>
        <w:tabs>
          <w:tab w:val="left" w:pos="1134"/>
        </w:tabs>
        <w:spacing w:after="0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89C52B9" w14:textId="258648AB" w:rsidR="00430B5B" w:rsidRPr="003C2155" w:rsidRDefault="00430B5B" w:rsidP="00C44ECA">
      <w:pPr>
        <w:pStyle w:val="ConsPlusNormal"/>
        <w:widowControl/>
        <w:tabs>
          <w:tab w:val="left" w:pos="1134"/>
        </w:tabs>
        <w:spacing w:after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C2155">
        <w:rPr>
          <w:rFonts w:ascii="Times New Roman" w:hAnsi="Times New Roman" w:cs="Times New Roman"/>
          <w:b/>
          <w:sz w:val="22"/>
          <w:szCs w:val="22"/>
        </w:rPr>
        <w:t>10.</w:t>
      </w:r>
      <w:r w:rsidRPr="003C2155">
        <w:rPr>
          <w:rFonts w:ascii="Times New Roman" w:hAnsi="Times New Roman" w:cs="Times New Roman"/>
          <w:sz w:val="22"/>
          <w:szCs w:val="22"/>
        </w:rPr>
        <w:t xml:space="preserve"> По итогам </w:t>
      </w:r>
      <w:r w:rsidR="001D437F" w:rsidRPr="003C2155">
        <w:rPr>
          <w:rFonts w:ascii="Times New Roman" w:hAnsi="Times New Roman" w:cs="Times New Roman"/>
          <w:sz w:val="22"/>
          <w:szCs w:val="22"/>
        </w:rPr>
        <w:t>рассмотрения заявок</w:t>
      </w:r>
      <w:r w:rsidRPr="003C2155">
        <w:rPr>
          <w:rFonts w:ascii="Times New Roman" w:hAnsi="Times New Roman" w:cs="Times New Roman"/>
          <w:sz w:val="22"/>
          <w:szCs w:val="22"/>
        </w:rPr>
        <w:t xml:space="preserve"> на участие в закупке, Комиссией пу</w:t>
      </w:r>
      <w:r w:rsidR="001A28C3" w:rsidRPr="003C2155">
        <w:rPr>
          <w:rFonts w:ascii="Times New Roman" w:hAnsi="Times New Roman" w:cs="Times New Roman"/>
          <w:sz w:val="22"/>
          <w:szCs w:val="22"/>
        </w:rPr>
        <w:t>тем голосования принят</w:t>
      </w:r>
      <w:r w:rsidR="0028421D" w:rsidRPr="003C2155">
        <w:rPr>
          <w:rFonts w:ascii="Times New Roman" w:hAnsi="Times New Roman" w:cs="Times New Roman"/>
          <w:sz w:val="22"/>
          <w:szCs w:val="22"/>
        </w:rPr>
        <w:t>ы</w:t>
      </w:r>
      <w:r w:rsidR="001A28C3" w:rsidRPr="003C2155">
        <w:rPr>
          <w:rFonts w:ascii="Times New Roman" w:hAnsi="Times New Roman" w:cs="Times New Roman"/>
          <w:sz w:val="22"/>
          <w:szCs w:val="22"/>
        </w:rPr>
        <w:t xml:space="preserve"> </w:t>
      </w:r>
      <w:r w:rsidR="001D437F" w:rsidRPr="003C2155">
        <w:rPr>
          <w:rFonts w:ascii="Times New Roman" w:hAnsi="Times New Roman" w:cs="Times New Roman"/>
          <w:sz w:val="22"/>
          <w:szCs w:val="22"/>
        </w:rPr>
        <w:t>следующие решения</w:t>
      </w:r>
      <w:r w:rsidRPr="003C2155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BC13A8B" w14:textId="17FB667B" w:rsidR="00430B5B" w:rsidRDefault="00A31115" w:rsidP="00C44ECA">
      <w:pPr>
        <w:pStyle w:val="ConsPlusNormal"/>
        <w:widowControl/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C2155">
        <w:rPr>
          <w:rFonts w:ascii="Times New Roman" w:hAnsi="Times New Roman" w:cs="Times New Roman"/>
          <w:sz w:val="22"/>
          <w:szCs w:val="22"/>
        </w:rPr>
        <w:t xml:space="preserve">10.1 </w:t>
      </w:r>
      <w:r w:rsidR="003E3091" w:rsidRPr="003E3091">
        <w:rPr>
          <w:rFonts w:ascii="Times New Roman" w:hAnsi="Times New Roman" w:cs="Times New Roman"/>
          <w:sz w:val="22"/>
          <w:szCs w:val="22"/>
        </w:rPr>
        <w:t>Заявку участника ООО «</w:t>
      </w:r>
      <w:r w:rsidR="000B63D9">
        <w:rPr>
          <w:rFonts w:ascii="Times New Roman" w:hAnsi="Times New Roman" w:cs="Times New Roman"/>
          <w:sz w:val="22"/>
          <w:szCs w:val="22"/>
        </w:rPr>
        <w:t>ИНВЕНТОРУС»</w:t>
      </w:r>
      <w:r w:rsidR="000B63D9" w:rsidRPr="000B63D9">
        <w:t xml:space="preserve"> </w:t>
      </w:r>
      <w:r w:rsidR="000B63D9" w:rsidRPr="000B63D9">
        <w:rPr>
          <w:rFonts w:ascii="Times New Roman" w:hAnsi="Times New Roman" w:cs="Times New Roman"/>
          <w:sz w:val="22"/>
          <w:szCs w:val="22"/>
        </w:rPr>
        <w:t>ИНН    7734477520</w:t>
      </w:r>
      <w:r w:rsidR="003E3091" w:rsidRPr="003E3091">
        <w:rPr>
          <w:rFonts w:ascii="Times New Roman" w:hAnsi="Times New Roman" w:cs="Times New Roman"/>
          <w:sz w:val="22"/>
          <w:szCs w:val="22"/>
        </w:rPr>
        <w:t xml:space="preserve"> признать </w:t>
      </w:r>
      <w:r w:rsidR="000B63D9">
        <w:rPr>
          <w:rFonts w:ascii="Times New Roman" w:hAnsi="Times New Roman" w:cs="Times New Roman"/>
          <w:sz w:val="22"/>
          <w:szCs w:val="22"/>
        </w:rPr>
        <w:t xml:space="preserve">не </w:t>
      </w:r>
      <w:r w:rsidR="003E3091" w:rsidRPr="003E3091">
        <w:rPr>
          <w:rFonts w:ascii="Times New Roman" w:hAnsi="Times New Roman" w:cs="Times New Roman"/>
          <w:sz w:val="22"/>
          <w:szCs w:val="22"/>
        </w:rPr>
        <w:t>соответствующей требованиям закупочной документации и допустить к участию в закупке.</w:t>
      </w:r>
    </w:p>
    <w:p w14:paraId="11758682" w14:textId="1924C09C" w:rsidR="003E3091" w:rsidRDefault="00985923" w:rsidP="003E3091">
      <w:pPr>
        <w:pStyle w:val="ConsPlusNormal"/>
        <w:widowControl/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10.2 </w:t>
      </w:r>
      <w:r w:rsidR="003E3091" w:rsidRPr="003C2155">
        <w:rPr>
          <w:rFonts w:ascii="Times New Roman" w:hAnsi="Times New Roman" w:cs="Times New Roman"/>
          <w:sz w:val="22"/>
          <w:szCs w:val="22"/>
        </w:rPr>
        <w:t xml:space="preserve">Заявку участника </w:t>
      </w:r>
      <w:r w:rsidR="000B63D9">
        <w:rPr>
          <w:rFonts w:ascii="Times New Roman" w:hAnsi="Times New Roman" w:cs="Times New Roman"/>
          <w:sz w:val="22"/>
          <w:szCs w:val="22"/>
        </w:rPr>
        <w:t>АНО ВО «Университет Иннополис»</w:t>
      </w:r>
      <w:r w:rsidR="003E3091" w:rsidRPr="003C2155">
        <w:rPr>
          <w:rFonts w:ascii="Times New Roman" w:hAnsi="Times New Roman" w:cs="Times New Roman"/>
          <w:sz w:val="22"/>
          <w:szCs w:val="22"/>
        </w:rPr>
        <w:t xml:space="preserve"> признать соответствующей требованиям закупочной документации и допустить к участию в закупке. </w:t>
      </w:r>
    </w:p>
    <w:p w14:paraId="7EEFC1AE" w14:textId="11AB7CE4" w:rsidR="00430B5B" w:rsidRPr="003C2155" w:rsidRDefault="00DF2172" w:rsidP="00430B5B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C2155">
        <w:rPr>
          <w:rFonts w:ascii="Times New Roman" w:hAnsi="Times New Roman" w:cs="Times New Roman"/>
          <w:sz w:val="22"/>
          <w:szCs w:val="22"/>
        </w:rPr>
        <w:t>Результаты голосования каждого члена Комиссии изложены в таблице: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268"/>
        <w:gridCol w:w="2268"/>
        <w:gridCol w:w="1985"/>
      </w:tblGrid>
      <w:tr w:rsidR="0097081F" w:rsidRPr="003C2155" w14:paraId="5633075B" w14:textId="77777777" w:rsidTr="00DE2EC0">
        <w:trPr>
          <w:trHeight w:val="600"/>
        </w:trPr>
        <w:tc>
          <w:tcPr>
            <w:tcW w:w="993" w:type="dxa"/>
            <w:vAlign w:val="center"/>
          </w:tcPr>
          <w:p w14:paraId="4EE63296" w14:textId="77777777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Рег. </w:t>
            </w: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номер заявки</w:t>
            </w:r>
          </w:p>
        </w:tc>
        <w:tc>
          <w:tcPr>
            <w:tcW w:w="2409" w:type="dxa"/>
            <w:vAlign w:val="center"/>
          </w:tcPr>
          <w:p w14:paraId="702F806D" w14:textId="2023B58B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Участник закупки, подавший заявку на </w:t>
            </w:r>
            <w:r w:rsidR="001D437F"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>участие в</w:t>
            </w: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закупке</w:t>
            </w:r>
          </w:p>
        </w:tc>
        <w:tc>
          <w:tcPr>
            <w:tcW w:w="2268" w:type="dxa"/>
            <w:vAlign w:val="center"/>
          </w:tcPr>
          <w:p w14:paraId="695ED0ED" w14:textId="77777777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член </w:t>
            </w:r>
            <w:r w:rsidRPr="003C21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Комиссии </w:t>
            </w:r>
          </w:p>
        </w:tc>
        <w:tc>
          <w:tcPr>
            <w:tcW w:w="2268" w:type="dxa"/>
            <w:vAlign w:val="center"/>
          </w:tcPr>
          <w:p w14:paraId="758213B3" w14:textId="52B2706A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Признать заявку соответствующей / не соответствующей требованиям документации </w:t>
            </w:r>
          </w:p>
        </w:tc>
        <w:tc>
          <w:tcPr>
            <w:tcW w:w="1985" w:type="dxa"/>
            <w:vAlign w:val="center"/>
          </w:tcPr>
          <w:p w14:paraId="1A3AA0AF" w14:textId="77777777" w:rsidR="0097081F" w:rsidRPr="003C2155" w:rsidRDefault="0097081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C2155">
              <w:rPr>
                <w:rFonts w:ascii="Times New Roman" w:hAnsi="Times New Roman" w:cs="Times New Roman"/>
                <w:b/>
                <w:sz w:val="22"/>
                <w:szCs w:val="22"/>
              </w:rPr>
              <w:t>Решение членов Комиссии</w:t>
            </w:r>
          </w:p>
        </w:tc>
      </w:tr>
      <w:tr w:rsidR="00DE2EC0" w:rsidRPr="003C2155" w14:paraId="69EB5663" w14:textId="77777777" w:rsidTr="00DE2EC0">
        <w:trPr>
          <w:trHeight w:val="140"/>
        </w:trPr>
        <w:tc>
          <w:tcPr>
            <w:tcW w:w="993" w:type="dxa"/>
            <w:vMerge w:val="restart"/>
            <w:vAlign w:val="center"/>
          </w:tcPr>
          <w:p w14:paraId="0E89F1D1" w14:textId="16C2B774" w:rsidR="00DE2EC0" w:rsidRPr="000B63D9" w:rsidRDefault="000B63D9" w:rsidP="000E2A50">
            <w:pPr>
              <w:spacing w:after="0"/>
              <w:ind w:right="-63"/>
              <w:rPr>
                <w:rFonts w:ascii="Times New Roman" w:hAnsi="Times New Roman" w:cs="Times New Roman"/>
                <w:bCs/>
              </w:rPr>
            </w:pPr>
            <w:r w:rsidRPr="000B63D9">
              <w:rPr>
                <w:rFonts w:ascii="Times New Roman" w:hAnsi="Times New Roman" w:cs="Times New Roman"/>
                <w:bCs/>
              </w:rPr>
              <w:t>1/468008</w:t>
            </w:r>
          </w:p>
        </w:tc>
        <w:tc>
          <w:tcPr>
            <w:tcW w:w="2409" w:type="dxa"/>
            <w:vMerge w:val="restart"/>
            <w:vAlign w:val="center"/>
          </w:tcPr>
          <w:p w14:paraId="6C6105F1" w14:textId="77777777" w:rsidR="000B63D9" w:rsidRPr="000B63D9" w:rsidRDefault="000B63D9" w:rsidP="000B6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B63D9">
              <w:rPr>
                <w:rFonts w:ascii="Times New Roman" w:hAnsi="Times New Roman" w:cs="Times New Roman"/>
                <w:bCs/>
              </w:rPr>
              <w:t xml:space="preserve">ООО "ИНВЕНТОРУС" </w:t>
            </w:r>
          </w:p>
          <w:p w14:paraId="5D0E9626" w14:textId="612DE47C" w:rsidR="00DE2EC0" w:rsidRPr="000B63D9" w:rsidRDefault="000B63D9" w:rsidP="000B63D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B63D9">
              <w:rPr>
                <w:rFonts w:ascii="Times New Roman" w:hAnsi="Times New Roman" w:cs="Times New Roman"/>
                <w:bCs/>
              </w:rPr>
              <w:t>ИНН    7734477520</w:t>
            </w:r>
          </w:p>
        </w:tc>
        <w:tc>
          <w:tcPr>
            <w:tcW w:w="2268" w:type="dxa"/>
            <w:vAlign w:val="center"/>
          </w:tcPr>
          <w:p w14:paraId="13A304A0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C2155">
              <w:rPr>
                <w:rFonts w:ascii="Times New Roman" w:hAnsi="Times New Roman" w:cs="Times New Roman"/>
              </w:rPr>
              <w:t xml:space="preserve">Попова </w:t>
            </w:r>
            <w:proofErr w:type="gramStart"/>
            <w:r w:rsidRPr="003C2155"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2268" w:type="dxa"/>
            <w:vAlign w:val="center"/>
          </w:tcPr>
          <w:p w14:paraId="6FF53947" w14:textId="533D7EE1" w:rsidR="00DE2EC0" w:rsidRPr="003C2155" w:rsidRDefault="000B63D9" w:rsidP="000E2A50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DE2EC0" w:rsidRPr="003C2155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1985" w:type="dxa"/>
            <w:vAlign w:val="center"/>
          </w:tcPr>
          <w:p w14:paraId="2DA339C0" w14:textId="1AA218E9" w:rsidR="00DE2EC0" w:rsidRPr="000B63D9" w:rsidRDefault="000B63D9" w:rsidP="000E2A5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B63D9">
              <w:rPr>
                <w:rFonts w:ascii="Times New Roman" w:hAnsi="Times New Roman" w:cs="Times New Roman"/>
                <w:bCs/>
              </w:rPr>
              <w:t>Отказать в допуске</w:t>
            </w:r>
          </w:p>
        </w:tc>
      </w:tr>
      <w:tr w:rsidR="00DE2EC0" w:rsidRPr="003C2155" w14:paraId="08EDFEDA" w14:textId="77777777" w:rsidTr="00DE2EC0">
        <w:trPr>
          <w:trHeight w:val="90"/>
        </w:trPr>
        <w:tc>
          <w:tcPr>
            <w:tcW w:w="993" w:type="dxa"/>
            <w:vMerge/>
            <w:vAlign w:val="center"/>
          </w:tcPr>
          <w:p w14:paraId="045DF36D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23505FCF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D785F6A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  <w:r w:rsidRPr="003C2155">
              <w:rPr>
                <w:rFonts w:ascii="Times New Roman" w:hAnsi="Times New Roman" w:cs="Times New Roman"/>
              </w:rPr>
              <w:t xml:space="preserve">Кузнецов </w:t>
            </w:r>
            <w:proofErr w:type="gramStart"/>
            <w:r w:rsidRPr="003C2155"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2268" w:type="dxa"/>
            <w:vAlign w:val="center"/>
          </w:tcPr>
          <w:p w14:paraId="6DF14FD4" w14:textId="6F87FD8A" w:rsidR="00DE2EC0" w:rsidRPr="003C2155" w:rsidRDefault="000B63D9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DE2EC0" w:rsidRPr="003C2155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D906E8D" w14:textId="782DF796" w:rsidR="00DE2EC0" w:rsidRPr="003C2155" w:rsidRDefault="000B63D9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 в допуске</w:t>
            </w:r>
          </w:p>
        </w:tc>
      </w:tr>
      <w:tr w:rsidR="00DE2EC0" w:rsidRPr="003C2155" w14:paraId="5326AF3A" w14:textId="77777777" w:rsidTr="00DE2EC0">
        <w:trPr>
          <w:trHeight w:val="70"/>
        </w:trPr>
        <w:tc>
          <w:tcPr>
            <w:tcW w:w="993" w:type="dxa"/>
            <w:vMerge/>
            <w:vAlign w:val="center"/>
          </w:tcPr>
          <w:p w14:paraId="2D56ACB1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712BBE51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6311639" w14:textId="39400D54" w:rsidR="00DE2EC0" w:rsidRPr="003C2155" w:rsidRDefault="000B63D9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Вольская Е.И.</w:t>
            </w:r>
          </w:p>
        </w:tc>
        <w:tc>
          <w:tcPr>
            <w:tcW w:w="2268" w:type="dxa"/>
            <w:vAlign w:val="center"/>
          </w:tcPr>
          <w:p w14:paraId="142E58A9" w14:textId="4F917F70" w:rsidR="00DE2EC0" w:rsidRPr="003C2155" w:rsidRDefault="000B63D9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DE2EC0" w:rsidRPr="003C2155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10BF79A" w14:textId="0888812F" w:rsidR="00DE2EC0" w:rsidRPr="003C2155" w:rsidRDefault="000B63D9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 в допуске</w:t>
            </w:r>
          </w:p>
        </w:tc>
      </w:tr>
      <w:tr w:rsidR="00DE2EC0" w:rsidRPr="003C2155" w14:paraId="69226128" w14:textId="77777777" w:rsidTr="00DE2EC0">
        <w:trPr>
          <w:trHeight w:val="145"/>
        </w:trPr>
        <w:tc>
          <w:tcPr>
            <w:tcW w:w="993" w:type="dxa"/>
            <w:vMerge/>
            <w:vAlign w:val="center"/>
          </w:tcPr>
          <w:p w14:paraId="0E1D2D93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106A0A4A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F1980F7" w14:textId="5DE02AEE" w:rsidR="00DE2EC0" w:rsidRPr="003C2155" w:rsidRDefault="000B63D9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Игнатова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2268" w:type="dxa"/>
            <w:vAlign w:val="center"/>
          </w:tcPr>
          <w:p w14:paraId="20755388" w14:textId="14004482" w:rsidR="00DE2EC0" w:rsidRPr="003C2155" w:rsidRDefault="000B63D9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DE2EC0" w:rsidRPr="003C2155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0124D0A" w14:textId="29B1A719" w:rsidR="00DE2EC0" w:rsidRPr="003C2155" w:rsidRDefault="000B63D9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 в допуске</w:t>
            </w:r>
          </w:p>
        </w:tc>
      </w:tr>
      <w:tr w:rsidR="00DE2EC0" w:rsidRPr="003C2155" w14:paraId="53EF8456" w14:textId="77777777" w:rsidTr="00DE2EC0">
        <w:trPr>
          <w:trHeight w:val="109"/>
        </w:trPr>
        <w:tc>
          <w:tcPr>
            <w:tcW w:w="993" w:type="dxa"/>
            <w:vMerge/>
            <w:vAlign w:val="center"/>
          </w:tcPr>
          <w:p w14:paraId="66F62447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vAlign w:val="center"/>
          </w:tcPr>
          <w:p w14:paraId="0BDAB574" w14:textId="77777777" w:rsidR="00DE2EC0" w:rsidRPr="003C2155" w:rsidRDefault="00DE2EC0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06FC7B4" w14:textId="150FDD49" w:rsidR="00DE2EC0" w:rsidRPr="003C2155" w:rsidRDefault="000B63D9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Алимбеков С.С.</w:t>
            </w:r>
          </w:p>
        </w:tc>
        <w:tc>
          <w:tcPr>
            <w:tcW w:w="2268" w:type="dxa"/>
            <w:vAlign w:val="center"/>
          </w:tcPr>
          <w:p w14:paraId="3B4D36CF" w14:textId="61352C9E" w:rsidR="00DE2EC0" w:rsidRPr="003C2155" w:rsidRDefault="000B63D9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DE2EC0" w:rsidRPr="003C2155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1C3C64B0" w14:textId="0DDD3D07" w:rsidR="00DE2EC0" w:rsidRPr="003C2155" w:rsidRDefault="000B63D9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Отказать в допуске</w:t>
            </w:r>
          </w:p>
        </w:tc>
      </w:tr>
      <w:tr w:rsidR="00F13537" w:rsidRPr="003C2155" w14:paraId="1F23197E" w14:textId="77777777" w:rsidTr="008E0B53">
        <w:trPr>
          <w:trHeight w:val="109"/>
        </w:trPr>
        <w:tc>
          <w:tcPr>
            <w:tcW w:w="993" w:type="dxa"/>
            <w:vAlign w:val="center"/>
          </w:tcPr>
          <w:p w14:paraId="47044DDF" w14:textId="77777777" w:rsidR="00F13537" w:rsidRPr="003C2155" w:rsidRDefault="00F13537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Align w:val="center"/>
          </w:tcPr>
          <w:p w14:paraId="0B2C33AA" w14:textId="6B9439E4" w:rsidR="00F13537" w:rsidRPr="003C2155" w:rsidRDefault="00F13537" w:rsidP="000E2A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Обоснование отказа в допуске</w:t>
            </w:r>
          </w:p>
        </w:tc>
        <w:tc>
          <w:tcPr>
            <w:tcW w:w="2268" w:type="dxa"/>
            <w:vAlign w:val="center"/>
          </w:tcPr>
          <w:p w14:paraId="39C6B775" w14:textId="77777777" w:rsidR="00F13537" w:rsidRDefault="00F13537" w:rsidP="000E2A5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339A426D" w14:textId="77777777" w:rsidR="00F13537" w:rsidRDefault="00F13537" w:rsidP="00F135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 1.3.1 Документации, заявка отклоняется в случае н</w:t>
            </w:r>
            <w:r w:rsidRPr="00F13537">
              <w:rPr>
                <w:rFonts w:ascii="Times New Roman" w:hAnsi="Times New Roman" w:cs="Times New Roman"/>
              </w:rPr>
              <w:t>епредставления участником обязательных документов, установленных документацией о закупке и входящих в состав заявки на участие в закупке.</w:t>
            </w:r>
          </w:p>
          <w:p w14:paraId="2A61D50D" w14:textId="0575E9B8" w:rsidR="00F13537" w:rsidRPr="00F13537" w:rsidRDefault="00F13537" w:rsidP="00F135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Пунктом 8.8. Приложения №1 к Документации «Информационная карта» установлено требование о предоставлении решения </w:t>
            </w:r>
            <w:r w:rsidRPr="00F13537">
              <w:rPr>
                <w:rFonts w:ascii="Times New Roman" w:hAnsi="Times New Roman" w:cs="Times New Roman"/>
              </w:rPr>
              <w:t xml:space="preserve">о согласии на совершение или о последующем одобрении крупной </w:t>
            </w:r>
            <w:proofErr w:type="gramStart"/>
            <w:r w:rsidRPr="00F13537">
              <w:rPr>
                <w:rFonts w:ascii="Times New Roman" w:hAnsi="Times New Roman" w:cs="Times New Roman"/>
              </w:rPr>
              <w:t>сделки</w:t>
            </w:r>
            <w:proofErr w:type="gramEnd"/>
            <w:r w:rsidRPr="00F13537">
              <w:rPr>
                <w:rFonts w:ascii="Times New Roman" w:hAnsi="Times New Roman" w:cs="Times New Roman"/>
              </w:rPr>
              <w:t xml:space="preserve"> </w:t>
            </w:r>
            <w:r w:rsidRPr="00F13537">
              <w:rPr>
                <w:rFonts w:ascii="Times New Roman" w:hAnsi="Times New Roman" w:cs="Times New Roman"/>
              </w:rPr>
              <w:lastRenderedPageBreak/>
              <w:t>В случае, если для данного участника поставка товаров, выполнение работ, оказание услуг, являющиеся предметом договора, обеспечения исполнения договора не являются крупной сделкой, участник процедуры закупки представляет соответствующее письмо.</w:t>
            </w:r>
          </w:p>
          <w:p w14:paraId="03B379EB" w14:textId="0637198F" w:rsidR="00F13537" w:rsidRDefault="00F13537" w:rsidP="00F135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3537">
              <w:rPr>
                <w:rFonts w:ascii="Times New Roman" w:hAnsi="Times New Roman" w:cs="Times New Roman"/>
              </w:rPr>
              <w:t>Непредставление участником закупки решения о согласии на совершение или о последующем одобрении крупной сделки, писем, предусмотренных абзацем вторым настоящего подпункта, является основанием для отклонения заявки на участие в закупке</w:t>
            </w:r>
          </w:p>
          <w:p w14:paraId="10802549" w14:textId="233C8E4B" w:rsidR="00F13537" w:rsidRPr="003C2155" w:rsidRDefault="00F13537" w:rsidP="00F1353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В заявке участника отсутствует </w:t>
            </w:r>
            <w:r w:rsidRPr="00F13537">
              <w:rPr>
                <w:rFonts w:ascii="Times New Roman" w:hAnsi="Times New Roman" w:cs="Times New Roman"/>
              </w:rPr>
              <w:t>Решение о согласии на совершение или о последующем одобрении крупной сделки</w:t>
            </w:r>
            <w:r>
              <w:rPr>
                <w:rFonts w:ascii="Times New Roman" w:hAnsi="Times New Roman" w:cs="Times New Roman"/>
              </w:rPr>
              <w:t>/письмо не представлены в составе заявки.</w:t>
            </w:r>
          </w:p>
        </w:tc>
      </w:tr>
      <w:tr w:rsidR="001D437F" w:rsidRPr="003C2155" w14:paraId="1C948CDF" w14:textId="77777777" w:rsidTr="00DE2EC0">
        <w:trPr>
          <w:trHeight w:val="201"/>
        </w:trPr>
        <w:tc>
          <w:tcPr>
            <w:tcW w:w="993" w:type="dxa"/>
            <w:vMerge w:val="restart"/>
            <w:vAlign w:val="center"/>
          </w:tcPr>
          <w:p w14:paraId="7EAE0738" w14:textId="022DBC39" w:rsidR="001D437F" w:rsidRPr="003C2155" w:rsidRDefault="000B63D9" w:rsidP="00DE2EC0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63D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2/468444</w:t>
            </w:r>
          </w:p>
        </w:tc>
        <w:tc>
          <w:tcPr>
            <w:tcW w:w="2409" w:type="dxa"/>
            <w:vMerge w:val="restart"/>
            <w:vAlign w:val="center"/>
          </w:tcPr>
          <w:p w14:paraId="7557F563" w14:textId="44855F68" w:rsidR="001D437F" w:rsidRPr="003C2155" w:rsidRDefault="000B63D9" w:rsidP="00DE2EC0">
            <w:pPr>
              <w:pStyle w:val="ConsPlusNormal"/>
              <w:widowControl/>
              <w:spacing w:after="0"/>
              <w:ind w:left="-71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3D9">
              <w:rPr>
                <w:rFonts w:ascii="Times New Roman" w:hAnsi="Times New Roman" w:cs="Times New Roman"/>
                <w:sz w:val="22"/>
                <w:szCs w:val="22"/>
              </w:rPr>
              <w:t>АВТОНОМНАЯ НЕКОММЕРЧЕСКАЯ ОРГАНИЗАЦИЯ ВЫСШЕГО ОБРАЗОВАНИЯ "УНИВЕРСИТЕТ ИННОПОЛИС" ИНН 1655258235</w:t>
            </w:r>
          </w:p>
        </w:tc>
        <w:tc>
          <w:tcPr>
            <w:tcW w:w="2268" w:type="dxa"/>
            <w:vAlign w:val="center"/>
          </w:tcPr>
          <w:p w14:paraId="4A6DD585" w14:textId="64A6A17B" w:rsidR="001D437F" w:rsidRPr="003C2155" w:rsidRDefault="00CB44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 xml:space="preserve">Попова </w:t>
            </w:r>
            <w:proofErr w:type="gramStart"/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И.А.</w:t>
            </w:r>
            <w:proofErr w:type="gramEnd"/>
          </w:p>
        </w:tc>
        <w:tc>
          <w:tcPr>
            <w:tcW w:w="2268" w:type="dxa"/>
            <w:vAlign w:val="center"/>
          </w:tcPr>
          <w:p w14:paraId="72A52136" w14:textId="21BCA7EB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43F802E9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1D437F" w:rsidRPr="003C2155" w14:paraId="73171FE1" w14:textId="77777777" w:rsidTr="00DE2EC0">
        <w:trPr>
          <w:trHeight w:val="165"/>
        </w:trPr>
        <w:tc>
          <w:tcPr>
            <w:tcW w:w="993" w:type="dxa"/>
            <w:vMerge/>
            <w:vAlign w:val="center"/>
          </w:tcPr>
          <w:p w14:paraId="09ED13E4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6720D33D" w14:textId="7D6509FC" w:rsidR="001D437F" w:rsidRPr="003C2155" w:rsidRDefault="001D437F" w:rsidP="0066404F">
            <w:pPr>
              <w:pStyle w:val="ConsPlusNormal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154BAF3" w14:textId="6ABBA30D" w:rsidR="001D437F" w:rsidRPr="003C2155" w:rsidRDefault="00CB447F" w:rsidP="0066404F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 xml:space="preserve">Кузнецов </w:t>
            </w:r>
            <w:proofErr w:type="gramStart"/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А.И.</w:t>
            </w:r>
            <w:proofErr w:type="gramEnd"/>
          </w:p>
        </w:tc>
        <w:tc>
          <w:tcPr>
            <w:tcW w:w="2268" w:type="dxa"/>
            <w:vAlign w:val="center"/>
          </w:tcPr>
          <w:p w14:paraId="5A94FCC7" w14:textId="7B2A52EF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20B24BEA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1D437F" w:rsidRPr="003C2155" w14:paraId="79AC7143" w14:textId="77777777" w:rsidTr="00DE2EC0">
        <w:trPr>
          <w:trHeight w:val="70"/>
        </w:trPr>
        <w:tc>
          <w:tcPr>
            <w:tcW w:w="993" w:type="dxa"/>
            <w:vMerge/>
            <w:vAlign w:val="center"/>
          </w:tcPr>
          <w:p w14:paraId="592EECB4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783B99DE" w14:textId="4C920D82" w:rsidR="001D437F" w:rsidRPr="003C2155" w:rsidRDefault="001D437F" w:rsidP="0066404F">
            <w:pPr>
              <w:pStyle w:val="ConsPlusNormal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18AC9BE" w14:textId="79046370" w:rsidR="001D437F" w:rsidRPr="003C2155" w:rsidRDefault="000B63D9" w:rsidP="0066404F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Вольская Е.И.</w:t>
            </w:r>
          </w:p>
        </w:tc>
        <w:tc>
          <w:tcPr>
            <w:tcW w:w="2268" w:type="dxa"/>
            <w:vAlign w:val="center"/>
          </w:tcPr>
          <w:p w14:paraId="646A4DAC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D329C8B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1D437F" w:rsidRPr="003C2155" w14:paraId="2E41361F" w14:textId="77777777" w:rsidTr="00DE2EC0">
        <w:trPr>
          <w:trHeight w:val="80"/>
        </w:trPr>
        <w:tc>
          <w:tcPr>
            <w:tcW w:w="993" w:type="dxa"/>
            <w:vMerge/>
            <w:vAlign w:val="center"/>
          </w:tcPr>
          <w:p w14:paraId="6781FF57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012D8AF2" w14:textId="6873C08A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B380D53" w14:textId="7010BB54" w:rsidR="001D437F" w:rsidRPr="003C2155" w:rsidRDefault="000B63D9" w:rsidP="0066404F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Игнатова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А.А.</w:t>
            </w:r>
            <w:proofErr w:type="gramEnd"/>
          </w:p>
        </w:tc>
        <w:tc>
          <w:tcPr>
            <w:tcW w:w="2268" w:type="dxa"/>
            <w:vAlign w:val="center"/>
          </w:tcPr>
          <w:p w14:paraId="406417D3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5AF2C375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  <w:tr w:rsidR="001D437F" w:rsidRPr="003C2155" w14:paraId="6D04DB32" w14:textId="77777777" w:rsidTr="00DE2EC0">
        <w:trPr>
          <w:trHeight w:val="70"/>
        </w:trPr>
        <w:tc>
          <w:tcPr>
            <w:tcW w:w="993" w:type="dxa"/>
            <w:vMerge/>
            <w:vAlign w:val="center"/>
          </w:tcPr>
          <w:p w14:paraId="16C61C34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4934C1AB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7F6A19B" w14:textId="6FA11155" w:rsidR="001D437F" w:rsidRPr="003C2155" w:rsidRDefault="000B63D9" w:rsidP="0066404F">
            <w:pPr>
              <w:pStyle w:val="ConsPlusNormal"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Алимбеков С.С.</w:t>
            </w:r>
          </w:p>
        </w:tc>
        <w:tc>
          <w:tcPr>
            <w:tcW w:w="2268" w:type="dxa"/>
            <w:vAlign w:val="center"/>
          </w:tcPr>
          <w:p w14:paraId="1BA25AAD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1985" w:type="dxa"/>
            <w:vAlign w:val="center"/>
          </w:tcPr>
          <w:p w14:paraId="3E7D6E7F" w14:textId="77777777" w:rsidR="001D437F" w:rsidRPr="003C2155" w:rsidRDefault="001D437F" w:rsidP="0066404F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C2155">
              <w:rPr>
                <w:rFonts w:ascii="Times New Roman" w:hAnsi="Times New Roman" w:cs="Times New Roman"/>
                <w:sz w:val="22"/>
                <w:szCs w:val="22"/>
              </w:rPr>
              <w:t>допустить</w:t>
            </w:r>
          </w:p>
        </w:tc>
      </w:tr>
    </w:tbl>
    <w:p w14:paraId="0097E799" w14:textId="77777777" w:rsidR="00FD4C86" w:rsidRPr="003C2155" w:rsidRDefault="00FD4C86" w:rsidP="009E412D">
      <w:pPr>
        <w:spacing w:line="240" w:lineRule="auto"/>
        <w:jc w:val="both"/>
        <w:rPr>
          <w:rFonts w:ascii="Times New Roman" w:hAnsi="Times New Roman" w:cs="Times New Roman"/>
        </w:rPr>
      </w:pPr>
    </w:p>
    <w:p w14:paraId="34768E72" w14:textId="1F1396DA" w:rsidR="00430B5B" w:rsidRDefault="00241978" w:rsidP="009E412D">
      <w:pPr>
        <w:spacing w:line="240" w:lineRule="auto"/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t xml:space="preserve"> </w:t>
      </w:r>
      <w:r w:rsidR="001D437F" w:rsidRPr="003C2155">
        <w:rPr>
          <w:rFonts w:ascii="Times New Roman" w:hAnsi="Times New Roman" w:cs="Times New Roman"/>
        </w:rPr>
        <w:t>10.</w:t>
      </w:r>
      <w:r w:rsidR="00072EFF" w:rsidRPr="003C2155">
        <w:rPr>
          <w:rFonts w:ascii="Times New Roman" w:hAnsi="Times New Roman" w:cs="Times New Roman"/>
        </w:rPr>
        <w:t>3</w:t>
      </w:r>
      <w:r w:rsidR="001D437F" w:rsidRPr="003C2155">
        <w:rPr>
          <w:rFonts w:ascii="Times New Roman" w:hAnsi="Times New Roman" w:cs="Times New Roman"/>
        </w:rPr>
        <w:tab/>
      </w:r>
      <w:r w:rsidR="000B63D9">
        <w:rPr>
          <w:rFonts w:ascii="Times New Roman" w:hAnsi="Times New Roman" w:cs="Times New Roman"/>
        </w:rPr>
        <w:t>В связи с тем, что только одна заявка соответствует требованиям документации, признать процедуру запроса коммерческих предложений несостоявшейся.</w:t>
      </w:r>
    </w:p>
    <w:p w14:paraId="73CEAAD7" w14:textId="03426D0F" w:rsidR="00567818" w:rsidRDefault="000B63D9" w:rsidP="00567818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10.4 </w:t>
      </w:r>
      <w:r w:rsidR="005678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соответствии с </w:t>
      </w:r>
      <w:r w:rsidR="00567818">
        <w:rPr>
          <w:rFonts w:ascii="Times New Roman" w:hAnsi="Times New Roman" w:cs="Times New Roman"/>
        </w:rPr>
        <w:t>п. 9.14 ст. 9 Положения о закупке товаров, работ, услуг для нужд ООО «ФРИИ Инвест</w:t>
      </w:r>
      <w:proofErr w:type="gramStart"/>
      <w:r w:rsidR="00567818">
        <w:rPr>
          <w:rFonts w:ascii="Times New Roman" w:hAnsi="Times New Roman" w:cs="Times New Roman"/>
        </w:rPr>
        <w:t xml:space="preserve">», в </w:t>
      </w:r>
      <w:r w:rsidR="00567818" w:rsidRPr="00567818">
        <w:rPr>
          <w:rFonts w:ascii="Times New Roman" w:hAnsi="Times New Roman" w:cs="Times New Roman"/>
        </w:rPr>
        <w:t>случае</w:t>
      </w:r>
      <w:r w:rsidR="00F80434">
        <w:rPr>
          <w:rFonts w:ascii="Times New Roman" w:hAnsi="Times New Roman" w:cs="Times New Roman"/>
        </w:rPr>
        <w:t>,</w:t>
      </w:r>
      <w:r w:rsidR="00567818" w:rsidRPr="00567818">
        <w:rPr>
          <w:rFonts w:ascii="Times New Roman" w:hAnsi="Times New Roman" w:cs="Times New Roman"/>
        </w:rPr>
        <w:t xml:space="preserve"> если</w:t>
      </w:r>
      <w:proofErr w:type="gramEnd"/>
      <w:r w:rsidR="00567818" w:rsidRPr="00567818">
        <w:rPr>
          <w:rFonts w:ascii="Times New Roman" w:hAnsi="Times New Roman" w:cs="Times New Roman"/>
        </w:rPr>
        <w:t xml:space="preserve"> на участие в запросе предложений не поступило ни одной заявки или предложение </w:t>
      </w:r>
      <w:r w:rsidR="00567818" w:rsidRPr="00F80434">
        <w:rPr>
          <w:rFonts w:ascii="Times New Roman" w:hAnsi="Times New Roman" w:cs="Times New Roman"/>
          <w:b/>
          <w:bCs/>
        </w:rPr>
        <w:t>только одного участника соответствовало</w:t>
      </w:r>
      <w:r w:rsidR="00567818" w:rsidRPr="00567818">
        <w:rPr>
          <w:rFonts w:ascii="Times New Roman" w:hAnsi="Times New Roman" w:cs="Times New Roman"/>
        </w:rPr>
        <w:t xml:space="preserve"> запросу предложений, запрос предложений признается несостоявшимся. При этом Заказчик вправе заключить договор с единственным участником на условиях, установленных в запросе предложений, либо назначить проведение повторной закупочной процедуры.</w:t>
      </w:r>
    </w:p>
    <w:p w14:paraId="6F5B0E5B" w14:textId="4E4D4BF9" w:rsidR="00567818" w:rsidRPr="00567818" w:rsidRDefault="00567818" w:rsidP="005678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Комиссией принято решение о проведении повторной процедуры</w:t>
      </w:r>
      <w:r w:rsidR="00571BC4">
        <w:rPr>
          <w:rFonts w:ascii="Times New Roman" w:hAnsi="Times New Roman" w:cs="Times New Roman"/>
        </w:rPr>
        <w:t xml:space="preserve"> с изменением условий</w:t>
      </w:r>
      <w:r>
        <w:rPr>
          <w:rFonts w:ascii="Times New Roman" w:hAnsi="Times New Roman" w:cs="Times New Roman"/>
        </w:rPr>
        <w:t>.</w:t>
      </w:r>
    </w:p>
    <w:p w14:paraId="657B89F1" w14:textId="57FF0D09" w:rsidR="00CC4009" w:rsidRDefault="00B77272" w:rsidP="00CC4009">
      <w:pPr>
        <w:jc w:val="both"/>
        <w:rPr>
          <w:rFonts w:ascii="Times New Roman" w:hAnsi="Times New Roman" w:cs="Times New Roman"/>
        </w:rPr>
      </w:pPr>
      <w:r w:rsidRPr="003C2155">
        <w:rPr>
          <w:rFonts w:ascii="Times New Roman" w:hAnsi="Times New Roman" w:cs="Times New Roman"/>
        </w:rPr>
        <w:t xml:space="preserve"> </w:t>
      </w:r>
      <w:r w:rsidR="00CC4009" w:rsidRPr="003C2155">
        <w:rPr>
          <w:rFonts w:ascii="Times New Roman" w:hAnsi="Times New Roman" w:cs="Times New Roman"/>
        </w:rPr>
        <w:t>11.</w:t>
      </w:r>
      <w:r w:rsidR="00CC4009" w:rsidRPr="003C2155">
        <w:rPr>
          <w:rFonts w:ascii="Times New Roman" w:hAnsi="Times New Roman" w:cs="Times New Roman"/>
        </w:rPr>
        <w:tab/>
        <w:t>Протокол подписан всеми присутствующими на заседании членами Комиссии</w:t>
      </w:r>
      <w:r w:rsidR="00837219" w:rsidRPr="003C2155">
        <w:rPr>
          <w:rFonts w:ascii="Times New Roman" w:hAnsi="Times New Roman" w:cs="Times New Roman"/>
        </w:rPr>
        <w:t>.</w:t>
      </w:r>
    </w:p>
    <w:p w14:paraId="3BCBC7C5" w14:textId="77777777" w:rsidR="003609DB" w:rsidRPr="003C2155" w:rsidRDefault="003609DB" w:rsidP="00CC4009">
      <w:pPr>
        <w:jc w:val="both"/>
        <w:rPr>
          <w:rFonts w:ascii="Times New Roman" w:hAnsi="Times New Roman" w:cs="Times New Roman"/>
        </w:rPr>
      </w:pPr>
    </w:p>
    <w:sectPr w:rsidR="003609DB" w:rsidRPr="003C2155" w:rsidSect="0085658B">
      <w:footerReference w:type="even" r:id="rId7"/>
      <w:footerReference w:type="default" r:id="rId8"/>
      <w:pgSz w:w="11906" w:h="16838"/>
      <w:pgMar w:top="426" w:right="566" w:bottom="284" w:left="1134" w:header="430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A44D3" w14:textId="77777777" w:rsidR="00926713" w:rsidRDefault="00926713" w:rsidP="0052019A">
      <w:pPr>
        <w:spacing w:after="0" w:line="240" w:lineRule="auto"/>
      </w:pPr>
      <w:r>
        <w:separator/>
      </w:r>
    </w:p>
  </w:endnote>
  <w:endnote w:type="continuationSeparator" w:id="0">
    <w:p w14:paraId="19E98F6E" w14:textId="77777777" w:rsidR="00926713" w:rsidRDefault="00926713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77777777" w:rsidR="00C73EA7" w:rsidRDefault="00C73EA7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C73EA7" w:rsidRDefault="00C73EA7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96377173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0931C" w14:textId="3E8385F5" w:rsidR="0085658B" w:rsidRPr="0085658B" w:rsidRDefault="0085658B">
            <w:pPr>
              <w:pStyle w:val="ac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Страница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873F5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8565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 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873F54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3</w:t>
            </w:r>
            <w:r w:rsidRPr="008565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41274491" w14:textId="77777777" w:rsidR="00C73EA7" w:rsidRDefault="00C73EA7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A3F6" w14:textId="77777777" w:rsidR="00926713" w:rsidRDefault="00926713" w:rsidP="0052019A">
      <w:pPr>
        <w:spacing w:after="0" w:line="240" w:lineRule="auto"/>
      </w:pPr>
      <w:r>
        <w:separator/>
      </w:r>
    </w:p>
  </w:footnote>
  <w:footnote w:type="continuationSeparator" w:id="0">
    <w:p w14:paraId="216B2411" w14:textId="77777777" w:rsidR="00926713" w:rsidRDefault="00926713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B68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F105CB"/>
    <w:multiLevelType w:val="multilevel"/>
    <w:tmpl w:val="C012F3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7D1A"/>
    <w:multiLevelType w:val="multilevel"/>
    <w:tmpl w:val="1630841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7" w15:restartNumberingAfterBreak="0">
    <w:nsid w:val="21EF13A0"/>
    <w:multiLevelType w:val="hybridMultilevel"/>
    <w:tmpl w:val="1A8CD55A"/>
    <w:lvl w:ilvl="0" w:tplc="BE4E4CF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C875BF"/>
    <w:multiLevelType w:val="hybridMultilevel"/>
    <w:tmpl w:val="D4DCBAF8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4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69E0043"/>
    <w:multiLevelType w:val="hybridMultilevel"/>
    <w:tmpl w:val="586EF328"/>
    <w:lvl w:ilvl="0" w:tplc="9E34B39E">
      <w:start w:val="1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F17259E"/>
    <w:multiLevelType w:val="hybridMultilevel"/>
    <w:tmpl w:val="39C4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464437"/>
    <w:multiLevelType w:val="hybridMultilevel"/>
    <w:tmpl w:val="4DB8F416"/>
    <w:lvl w:ilvl="0" w:tplc="45FC3FC2">
      <w:start w:val="8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185078">
    <w:abstractNumId w:val="20"/>
  </w:num>
  <w:num w:numId="2" w16cid:durableId="1953397405">
    <w:abstractNumId w:val="6"/>
  </w:num>
  <w:num w:numId="3" w16cid:durableId="2045055303">
    <w:abstractNumId w:val="3"/>
  </w:num>
  <w:num w:numId="4" w16cid:durableId="1875313973">
    <w:abstractNumId w:val="25"/>
  </w:num>
  <w:num w:numId="5" w16cid:durableId="1062749124">
    <w:abstractNumId w:val="5"/>
  </w:num>
  <w:num w:numId="6" w16cid:durableId="983314677">
    <w:abstractNumId w:val="22"/>
  </w:num>
  <w:num w:numId="7" w16cid:durableId="374231472">
    <w:abstractNumId w:val="1"/>
  </w:num>
  <w:num w:numId="8" w16cid:durableId="19363457">
    <w:abstractNumId w:val="0"/>
  </w:num>
  <w:num w:numId="9" w16cid:durableId="448285490">
    <w:abstractNumId w:val="9"/>
  </w:num>
  <w:num w:numId="10" w16cid:durableId="989528252">
    <w:abstractNumId w:val="11"/>
  </w:num>
  <w:num w:numId="11" w16cid:durableId="1701666394">
    <w:abstractNumId w:val="26"/>
  </w:num>
  <w:num w:numId="12" w16cid:durableId="28341845">
    <w:abstractNumId w:val="12"/>
  </w:num>
  <w:num w:numId="13" w16cid:durableId="2886289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5133577">
    <w:abstractNumId w:val="15"/>
  </w:num>
  <w:num w:numId="15" w16cid:durableId="1532570342">
    <w:abstractNumId w:val="7"/>
  </w:num>
  <w:num w:numId="16" w16cid:durableId="1186090101">
    <w:abstractNumId w:val="19"/>
  </w:num>
  <w:num w:numId="17" w16cid:durableId="830558660">
    <w:abstractNumId w:val="2"/>
  </w:num>
  <w:num w:numId="18" w16cid:durableId="950864937">
    <w:abstractNumId w:val="8"/>
  </w:num>
  <w:num w:numId="19" w16cid:durableId="565918630">
    <w:abstractNumId w:val="10"/>
  </w:num>
  <w:num w:numId="20" w16cid:durableId="576552845">
    <w:abstractNumId w:val="23"/>
  </w:num>
  <w:num w:numId="21" w16cid:durableId="1583677604">
    <w:abstractNumId w:val="14"/>
  </w:num>
  <w:num w:numId="22" w16cid:durableId="1649898626">
    <w:abstractNumId w:val="16"/>
  </w:num>
  <w:num w:numId="23" w16cid:durableId="1975213004">
    <w:abstractNumId w:val="21"/>
  </w:num>
  <w:num w:numId="24" w16cid:durableId="2055806529">
    <w:abstractNumId w:val="13"/>
  </w:num>
  <w:num w:numId="25" w16cid:durableId="896747696">
    <w:abstractNumId w:val="4"/>
  </w:num>
  <w:num w:numId="26" w16cid:durableId="1377051412">
    <w:abstractNumId w:val="17"/>
  </w:num>
  <w:num w:numId="27" w16cid:durableId="3453294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648C"/>
    <w:rsid w:val="00006EA3"/>
    <w:rsid w:val="000162DD"/>
    <w:rsid w:val="00023E9D"/>
    <w:rsid w:val="000245F5"/>
    <w:rsid w:val="000250F9"/>
    <w:rsid w:val="0003358D"/>
    <w:rsid w:val="00033CB4"/>
    <w:rsid w:val="00033DB9"/>
    <w:rsid w:val="00035F55"/>
    <w:rsid w:val="0004251E"/>
    <w:rsid w:val="0004377E"/>
    <w:rsid w:val="00045887"/>
    <w:rsid w:val="0004658E"/>
    <w:rsid w:val="00050F84"/>
    <w:rsid w:val="0005166C"/>
    <w:rsid w:val="00051E1A"/>
    <w:rsid w:val="00052527"/>
    <w:rsid w:val="00052F38"/>
    <w:rsid w:val="00056EE5"/>
    <w:rsid w:val="000616B0"/>
    <w:rsid w:val="000647F1"/>
    <w:rsid w:val="000704EE"/>
    <w:rsid w:val="00071EC4"/>
    <w:rsid w:val="00072014"/>
    <w:rsid w:val="00072EFF"/>
    <w:rsid w:val="000778E2"/>
    <w:rsid w:val="000843FC"/>
    <w:rsid w:val="0009403C"/>
    <w:rsid w:val="0009694E"/>
    <w:rsid w:val="000A01D3"/>
    <w:rsid w:val="000A1D04"/>
    <w:rsid w:val="000A35D3"/>
    <w:rsid w:val="000A4271"/>
    <w:rsid w:val="000B0109"/>
    <w:rsid w:val="000B174A"/>
    <w:rsid w:val="000B17DF"/>
    <w:rsid w:val="000B3F65"/>
    <w:rsid w:val="000B46B1"/>
    <w:rsid w:val="000B63D9"/>
    <w:rsid w:val="000C01FA"/>
    <w:rsid w:val="000C0948"/>
    <w:rsid w:val="000C3252"/>
    <w:rsid w:val="000C563B"/>
    <w:rsid w:val="000D66F8"/>
    <w:rsid w:val="000F1FE7"/>
    <w:rsid w:val="000F7473"/>
    <w:rsid w:val="00100C4C"/>
    <w:rsid w:val="0010119A"/>
    <w:rsid w:val="00101650"/>
    <w:rsid w:val="00104976"/>
    <w:rsid w:val="00107BEC"/>
    <w:rsid w:val="00110632"/>
    <w:rsid w:val="00114F5B"/>
    <w:rsid w:val="00115FE3"/>
    <w:rsid w:val="001218BB"/>
    <w:rsid w:val="001260F4"/>
    <w:rsid w:val="00127A6A"/>
    <w:rsid w:val="00130EEA"/>
    <w:rsid w:val="00132CC1"/>
    <w:rsid w:val="00137481"/>
    <w:rsid w:val="0013794C"/>
    <w:rsid w:val="00147C8B"/>
    <w:rsid w:val="00165FBE"/>
    <w:rsid w:val="00166E23"/>
    <w:rsid w:val="001727DB"/>
    <w:rsid w:val="00174AE2"/>
    <w:rsid w:val="00176969"/>
    <w:rsid w:val="00180269"/>
    <w:rsid w:val="00187638"/>
    <w:rsid w:val="001914BE"/>
    <w:rsid w:val="00193D52"/>
    <w:rsid w:val="00195872"/>
    <w:rsid w:val="001A12B9"/>
    <w:rsid w:val="001A28C3"/>
    <w:rsid w:val="001A454A"/>
    <w:rsid w:val="001B019A"/>
    <w:rsid w:val="001B17A5"/>
    <w:rsid w:val="001B276C"/>
    <w:rsid w:val="001B5FED"/>
    <w:rsid w:val="001B7229"/>
    <w:rsid w:val="001C053B"/>
    <w:rsid w:val="001C19C3"/>
    <w:rsid w:val="001C5018"/>
    <w:rsid w:val="001C7860"/>
    <w:rsid w:val="001D42C0"/>
    <w:rsid w:val="001D437F"/>
    <w:rsid w:val="001D5473"/>
    <w:rsid w:val="001D59E8"/>
    <w:rsid w:val="001E0113"/>
    <w:rsid w:val="001E18A0"/>
    <w:rsid w:val="001E3AA6"/>
    <w:rsid w:val="001E4378"/>
    <w:rsid w:val="001E7BCD"/>
    <w:rsid w:val="001F0E07"/>
    <w:rsid w:val="001F3ECF"/>
    <w:rsid w:val="001F49FB"/>
    <w:rsid w:val="001F5926"/>
    <w:rsid w:val="001F6017"/>
    <w:rsid w:val="001F630C"/>
    <w:rsid w:val="002001DE"/>
    <w:rsid w:val="0020148B"/>
    <w:rsid w:val="0020630D"/>
    <w:rsid w:val="002066E0"/>
    <w:rsid w:val="00207D80"/>
    <w:rsid w:val="00210870"/>
    <w:rsid w:val="00211573"/>
    <w:rsid w:val="00212E8E"/>
    <w:rsid w:val="00213392"/>
    <w:rsid w:val="0021415E"/>
    <w:rsid w:val="002160CC"/>
    <w:rsid w:val="00217743"/>
    <w:rsid w:val="002216E7"/>
    <w:rsid w:val="0022217E"/>
    <w:rsid w:val="00223284"/>
    <w:rsid w:val="002239DE"/>
    <w:rsid w:val="00224694"/>
    <w:rsid w:val="00225B98"/>
    <w:rsid w:val="002278FC"/>
    <w:rsid w:val="00227E54"/>
    <w:rsid w:val="0023487E"/>
    <w:rsid w:val="00234DFF"/>
    <w:rsid w:val="00240F09"/>
    <w:rsid w:val="00241978"/>
    <w:rsid w:val="00246C01"/>
    <w:rsid w:val="00250773"/>
    <w:rsid w:val="0026276E"/>
    <w:rsid w:val="00262CFA"/>
    <w:rsid w:val="00263A3E"/>
    <w:rsid w:val="00264066"/>
    <w:rsid w:val="002705E2"/>
    <w:rsid w:val="002746B7"/>
    <w:rsid w:val="002803EC"/>
    <w:rsid w:val="002810EA"/>
    <w:rsid w:val="00282001"/>
    <w:rsid w:val="00282532"/>
    <w:rsid w:val="0028421D"/>
    <w:rsid w:val="00284DC2"/>
    <w:rsid w:val="00294F35"/>
    <w:rsid w:val="002A2172"/>
    <w:rsid w:val="002A5ACC"/>
    <w:rsid w:val="002A61E6"/>
    <w:rsid w:val="002A77C2"/>
    <w:rsid w:val="002B251F"/>
    <w:rsid w:val="002C0592"/>
    <w:rsid w:val="002C7BC3"/>
    <w:rsid w:val="002D1DCC"/>
    <w:rsid w:val="002D744F"/>
    <w:rsid w:val="002E0325"/>
    <w:rsid w:val="002E075A"/>
    <w:rsid w:val="002E0DBF"/>
    <w:rsid w:val="002E254C"/>
    <w:rsid w:val="002E3540"/>
    <w:rsid w:val="002E371F"/>
    <w:rsid w:val="002F36B8"/>
    <w:rsid w:val="002F47BA"/>
    <w:rsid w:val="002F6A50"/>
    <w:rsid w:val="002F7D09"/>
    <w:rsid w:val="00303F80"/>
    <w:rsid w:val="003042EA"/>
    <w:rsid w:val="0030436F"/>
    <w:rsid w:val="00304986"/>
    <w:rsid w:val="00305E91"/>
    <w:rsid w:val="00312DA8"/>
    <w:rsid w:val="0031305B"/>
    <w:rsid w:val="003152C1"/>
    <w:rsid w:val="003168A1"/>
    <w:rsid w:val="0032078C"/>
    <w:rsid w:val="0032167D"/>
    <w:rsid w:val="00326786"/>
    <w:rsid w:val="00330D4A"/>
    <w:rsid w:val="0033109A"/>
    <w:rsid w:val="00331E26"/>
    <w:rsid w:val="003344BF"/>
    <w:rsid w:val="003367B5"/>
    <w:rsid w:val="00345F0D"/>
    <w:rsid w:val="0034643E"/>
    <w:rsid w:val="0035180A"/>
    <w:rsid w:val="003609DB"/>
    <w:rsid w:val="00366593"/>
    <w:rsid w:val="003735D4"/>
    <w:rsid w:val="003745C4"/>
    <w:rsid w:val="00376309"/>
    <w:rsid w:val="00377D7F"/>
    <w:rsid w:val="003807EC"/>
    <w:rsid w:val="00381C77"/>
    <w:rsid w:val="00384B87"/>
    <w:rsid w:val="00386552"/>
    <w:rsid w:val="00390C0F"/>
    <w:rsid w:val="0039401B"/>
    <w:rsid w:val="003A11B0"/>
    <w:rsid w:val="003A3914"/>
    <w:rsid w:val="003A3D0E"/>
    <w:rsid w:val="003A700F"/>
    <w:rsid w:val="003A7748"/>
    <w:rsid w:val="003B0ECB"/>
    <w:rsid w:val="003B3AF4"/>
    <w:rsid w:val="003B49FD"/>
    <w:rsid w:val="003C2155"/>
    <w:rsid w:val="003C3300"/>
    <w:rsid w:val="003C35CF"/>
    <w:rsid w:val="003C6347"/>
    <w:rsid w:val="003C69A5"/>
    <w:rsid w:val="003C7606"/>
    <w:rsid w:val="003D01A2"/>
    <w:rsid w:val="003D1D6D"/>
    <w:rsid w:val="003D406B"/>
    <w:rsid w:val="003E0ECE"/>
    <w:rsid w:val="003E3091"/>
    <w:rsid w:val="003E491D"/>
    <w:rsid w:val="003E5988"/>
    <w:rsid w:val="003E6660"/>
    <w:rsid w:val="003F3E80"/>
    <w:rsid w:val="00406912"/>
    <w:rsid w:val="00407B69"/>
    <w:rsid w:val="0041728A"/>
    <w:rsid w:val="00417D03"/>
    <w:rsid w:val="00421AD0"/>
    <w:rsid w:val="00425D65"/>
    <w:rsid w:val="00426CA2"/>
    <w:rsid w:val="00430B5B"/>
    <w:rsid w:val="004317E3"/>
    <w:rsid w:val="00433423"/>
    <w:rsid w:val="00433CE9"/>
    <w:rsid w:val="00436121"/>
    <w:rsid w:val="00437462"/>
    <w:rsid w:val="00440B2C"/>
    <w:rsid w:val="00442A56"/>
    <w:rsid w:val="00447AC0"/>
    <w:rsid w:val="00457FD5"/>
    <w:rsid w:val="00461EE9"/>
    <w:rsid w:val="00465278"/>
    <w:rsid w:val="00471DBE"/>
    <w:rsid w:val="00475C6D"/>
    <w:rsid w:val="00476453"/>
    <w:rsid w:val="00476E0D"/>
    <w:rsid w:val="00480E42"/>
    <w:rsid w:val="00481D7A"/>
    <w:rsid w:val="00482639"/>
    <w:rsid w:val="00484CFD"/>
    <w:rsid w:val="00486EC9"/>
    <w:rsid w:val="00490C59"/>
    <w:rsid w:val="004924D1"/>
    <w:rsid w:val="00497705"/>
    <w:rsid w:val="004A116B"/>
    <w:rsid w:val="004A315E"/>
    <w:rsid w:val="004A41C7"/>
    <w:rsid w:val="004A4341"/>
    <w:rsid w:val="004A4CE1"/>
    <w:rsid w:val="004A5089"/>
    <w:rsid w:val="004A5F16"/>
    <w:rsid w:val="004A7084"/>
    <w:rsid w:val="004B1F0E"/>
    <w:rsid w:val="004B4E7E"/>
    <w:rsid w:val="004B5565"/>
    <w:rsid w:val="004C03D7"/>
    <w:rsid w:val="004C10B1"/>
    <w:rsid w:val="004C538C"/>
    <w:rsid w:val="004D0EFD"/>
    <w:rsid w:val="004E202B"/>
    <w:rsid w:val="004E4082"/>
    <w:rsid w:val="004E7A27"/>
    <w:rsid w:val="004F0C99"/>
    <w:rsid w:val="004F381F"/>
    <w:rsid w:val="004F7150"/>
    <w:rsid w:val="005060C2"/>
    <w:rsid w:val="00512D96"/>
    <w:rsid w:val="00513D23"/>
    <w:rsid w:val="00514CB5"/>
    <w:rsid w:val="0051659E"/>
    <w:rsid w:val="00517715"/>
    <w:rsid w:val="0052019A"/>
    <w:rsid w:val="0052234C"/>
    <w:rsid w:val="00526022"/>
    <w:rsid w:val="005264DC"/>
    <w:rsid w:val="005278B5"/>
    <w:rsid w:val="005323AC"/>
    <w:rsid w:val="00532478"/>
    <w:rsid w:val="005331AB"/>
    <w:rsid w:val="00534439"/>
    <w:rsid w:val="00535EA6"/>
    <w:rsid w:val="0054080E"/>
    <w:rsid w:val="00540F12"/>
    <w:rsid w:val="005440BE"/>
    <w:rsid w:val="00545D10"/>
    <w:rsid w:val="0054635E"/>
    <w:rsid w:val="00563FC1"/>
    <w:rsid w:val="00567818"/>
    <w:rsid w:val="00571BC4"/>
    <w:rsid w:val="00575FC3"/>
    <w:rsid w:val="005825A8"/>
    <w:rsid w:val="00585E70"/>
    <w:rsid w:val="0059281A"/>
    <w:rsid w:val="00592834"/>
    <w:rsid w:val="005A0370"/>
    <w:rsid w:val="005B037F"/>
    <w:rsid w:val="005B5D06"/>
    <w:rsid w:val="005B7D60"/>
    <w:rsid w:val="005C228A"/>
    <w:rsid w:val="005C253E"/>
    <w:rsid w:val="005C423E"/>
    <w:rsid w:val="005C529B"/>
    <w:rsid w:val="005C67DE"/>
    <w:rsid w:val="005C7597"/>
    <w:rsid w:val="005D2E0A"/>
    <w:rsid w:val="005D380B"/>
    <w:rsid w:val="005E0856"/>
    <w:rsid w:val="005E18E8"/>
    <w:rsid w:val="005E2CA7"/>
    <w:rsid w:val="005E5C08"/>
    <w:rsid w:val="005E6F94"/>
    <w:rsid w:val="005F2A9A"/>
    <w:rsid w:val="00607DDF"/>
    <w:rsid w:val="00611F62"/>
    <w:rsid w:val="00612B02"/>
    <w:rsid w:val="00612E97"/>
    <w:rsid w:val="00613D7F"/>
    <w:rsid w:val="00614BE7"/>
    <w:rsid w:val="00614BFB"/>
    <w:rsid w:val="006155DA"/>
    <w:rsid w:val="006217C4"/>
    <w:rsid w:val="006229AE"/>
    <w:rsid w:val="00624B25"/>
    <w:rsid w:val="006263A7"/>
    <w:rsid w:val="00626D06"/>
    <w:rsid w:val="006309F1"/>
    <w:rsid w:val="00633068"/>
    <w:rsid w:val="006342E4"/>
    <w:rsid w:val="006355D6"/>
    <w:rsid w:val="006401CC"/>
    <w:rsid w:val="00641AE9"/>
    <w:rsid w:val="00645AF0"/>
    <w:rsid w:val="00646F33"/>
    <w:rsid w:val="00651B90"/>
    <w:rsid w:val="00651E65"/>
    <w:rsid w:val="00654E7A"/>
    <w:rsid w:val="00661598"/>
    <w:rsid w:val="00661732"/>
    <w:rsid w:val="0066404F"/>
    <w:rsid w:val="0067065B"/>
    <w:rsid w:val="00672F71"/>
    <w:rsid w:val="00676751"/>
    <w:rsid w:val="00677A7A"/>
    <w:rsid w:val="00680461"/>
    <w:rsid w:val="0069271A"/>
    <w:rsid w:val="00696C99"/>
    <w:rsid w:val="006975FA"/>
    <w:rsid w:val="006A3DA8"/>
    <w:rsid w:val="006A3E0B"/>
    <w:rsid w:val="006B112B"/>
    <w:rsid w:val="006B31EB"/>
    <w:rsid w:val="006B4FB8"/>
    <w:rsid w:val="006B587D"/>
    <w:rsid w:val="006B5C79"/>
    <w:rsid w:val="006C2F7B"/>
    <w:rsid w:val="006C37CA"/>
    <w:rsid w:val="006C67D8"/>
    <w:rsid w:val="006D09AE"/>
    <w:rsid w:val="006D27C1"/>
    <w:rsid w:val="006D35A3"/>
    <w:rsid w:val="006E0FF5"/>
    <w:rsid w:val="006E242E"/>
    <w:rsid w:val="006E42E1"/>
    <w:rsid w:val="006E733C"/>
    <w:rsid w:val="006F2934"/>
    <w:rsid w:val="006F319C"/>
    <w:rsid w:val="006F3FDB"/>
    <w:rsid w:val="0070243D"/>
    <w:rsid w:val="00703787"/>
    <w:rsid w:val="00707458"/>
    <w:rsid w:val="0071056E"/>
    <w:rsid w:val="00712951"/>
    <w:rsid w:val="007162E0"/>
    <w:rsid w:val="00717FFE"/>
    <w:rsid w:val="00724D5B"/>
    <w:rsid w:val="007253E0"/>
    <w:rsid w:val="00725BBF"/>
    <w:rsid w:val="00726680"/>
    <w:rsid w:val="00726A1B"/>
    <w:rsid w:val="00726F00"/>
    <w:rsid w:val="007354C6"/>
    <w:rsid w:val="0073595A"/>
    <w:rsid w:val="00736909"/>
    <w:rsid w:val="00740886"/>
    <w:rsid w:val="00745EDC"/>
    <w:rsid w:val="00747E7C"/>
    <w:rsid w:val="00754061"/>
    <w:rsid w:val="007558D6"/>
    <w:rsid w:val="007612E6"/>
    <w:rsid w:val="007648FE"/>
    <w:rsid w:val="0076673B"/>
    <w:rsid w:val="00770714"/>
    <w:rsid w:val="007757D7"/>
    <w:rsid w:val="00783F69"/>
    <w:rsid w:val="00784352"/>
    <w:rsid w:val="007875D1"/>
    <w:rsid w:val="007876C7"/>
    <w:rsid w:val="007952B5"/>
    <w:rsid w:val="007A16D3"/>
    <w:rsid w:val="007A5503"/>
    <w:rsid w:val="007A590A"/>
    <w:rsid w:val="007A7341"/>
    <w:rsid w:val="007B3A5D"/>
    <w:rsid w:val="007B6FFE"/>
    <w:rsid w:val="007C383F"/>
    <w:rsid w:val="007D16C3"/>
    <w:rsid w:val="007D2AA4"/>
    <w:rsid w:val="007D3ADD"/>
    <w:rsid w:val="007D3EA2"/>
    <w:rsid w:val="007D56A1"/>
    <w:rsid w:val="007D7B70"/>
    <w:rsid w:val="007E4902"/>
    <w:rsid w:val="007F2A33"/>
    <w:rsid w:val="007F55CA"/>
    <w:rsid w:val="0080645A"/>
    <w:rsid w:val="008078FB"/>
    <w:rsid w:val="00813420"/>
    <w:rsid w:val="00822043"/>
    <w:rsid w:val="008312CF"/>
    <w:rsid w:val="008337F9"/>
    <w:rsid w:val="00833CD0"/>
    <w:rsid w:val="00834485"/>
    <w:rsid w:val="008347F7"/>
    <w:rsid w:val="00837219"/>
    <w:rsid w:val="00842CA0"/>
    <w:rsid w:val="0084592F"/>
    <w:rsid w:val="00845E5F"/>
    <w:rsid w:val="00852753"/>
    <w:rsid w:val="00854AE0"/>
    <w:rsid w:val="00854FF4"/>
    <w:rsid w:val="00856400"/>
    <w:rsid w:val="0085658B"/>
    <w:rsid w:val="008575EC"/>
    <w:rsid w:val="0086072D"/>
    <w:rsid w:val="00873F54"/>
    <w:rsid w:val="00874872"/>
    <w:rsid w:val="00880075"/>
    <w:rsid w:val="008805F6"/>
    <w:rsid w:val="00891A09"/>
    <w:rsid w:val="008936D6"/>
    <w:rsid w:val="0089392F"/>
    <w:rsid w:val="0089624E"/>
    <w:rsid w:val="00897072"/>
    <w:rsid w:val="008971FC"/>
    <w:rsid w:val="008A56B4"/>
    <w:rsid w:val="008A727D"/>
    <w:rsid w:val="008B1863"/>
    <w:rsid w:val="008B3D6B"/>
    <w:rsid w:val="008B53AA"/>
    <w:rsid w:val="008B599B"/>
    <w:rsid w:val="008C17BF"/>
    <w:rsid w:val="008C2B4B"/>
    <w:rsid w:val="008D00A0"/>
    <w:rsid w:val="008D335E"/>
    <w:rsid w:val="008D4070"/>
    <w:rsid w:val="008D4328"/>
    <w:rsid w:val="008D6753"/>
    <w:rsid w:val="008D71F3"/>
    <w:rsid w:val="008E6490"/>
    <w:rsid w:val="008F07CB"/>
    <w:rsid w:val="008F6864"/>
    <w:rsid w:val="008F75B4"/>
    <w:rsid w:val="0090539D"/>
    <w:rsid w:val="00906DBE"/>
    <w:rsid w:val="00910AB8"/>
    <w:rsid w:val="00910E59"/>
    <w:rsid w:val="009159DF"/>
    <w:rsid w:val="00915F86"/>
    <w:rsid w:val="009209BF"/>
    <w:rsid w:val="009254B4"/>
    <w:rsid w:val="00926713"/>
    <w:rsid w:val="00926C3C"/>
    <w:rsid w:val="00931D4D"/>
    <w:rsid w:val="00932CF0"/>
    <w:rsid w:val="00933D9B"/>
    <w:rsid w:val="0094589F"/>
    <w:rsid w:val="00951CE8"/>
    <w:rsid w:val="0096032A"/>
    <w:rsid w:val="00961FD1"/>
    <w:rsid w:val="009639A2"/>
    <w:rsid w:val="009651BA"/>
    <w:rsid w:val="00965E63"/>
    <w:rsid w:val="00966057"/>
    <w:rsid w:val="0097081F"/>
    <w:rsid w:val="00970AAE"/>
    <w:rsid w:val="00972B6B"/>
    <w:rsid w:val="0097430B"/>
    <w:rsid w:val="0098041D"/>
    <w:rsid w:val="009811CD"/>
    <w:rsid w:val="00981374"/>
    <w:rsid w:val="00983916"/>
    <w:rsid w:val="0098564E"/>
    <w:rsid w:val="00985923"/>
    <w:rsid w:val="00990A68"/>
    <w:rsid w:val="009920D3"/>
    <w:rsid w:val="009921B2"/>
    <w:rsid w:val="00993B37"/>
    <w:rsid w:val="00993E55"/>
    <w:rsid w:val="009A4FD4"/>
    <w:rsid w:val="009B2DFF"/>
    <w:rsid w:val="009B3A5A"/>
    <w:rsid w:val="009B3FF1"/>
    <w:rsid w:val="009C208D"/>
    <w:rsid w:val="009C526C"/>
    <w:rsid w:val="009C7C48"/>
    <w:rsid w:val="009D0A90"/>
    <w:rsid w:val="009D2D7D"/>
    <w:rsid w:val="009D3873"/>
    <w:rsid w:val="009D473E"/>
    <w:rsid w:val="009D5170"/>
    <w:rsid w:val="009E22BD"/>
    <w:rsid w:val="009E26DC"/>
    <w:rsid w:val="009E412D"/>
    <w:rsid w:val="009E4BDD"/>
    <w:rsid w:val="009E6EC2"/>
    <w:rsid w:val="009F1BA1"/>
    <w:rsid w:val="009F23D5"/>
    <w:rsid w:val="009F6FBC"/>
    <w:rsid w:val="00A00C30"/>
    <w:rsid w:val="00A0158E"/>
    <w:rsid w:val="00A036C9"/>
    <w:rsid w:val="00A038FD"/>
    <w:rsid w:val="00A05EF2"/>
    <w:rsid w:val="00A074D4"/>
    <w:rsid w:val="00A10CAD"/>
    <w:rsid w:val="00A11C10"/>
    <w:rsid w:val="00A134F5"/>
    <w:rsid w:val="00A164E3"/>
    <w:rsid w:val="00A20D73"/>
    <w:rsid w:val="00A20E86"/>
    <w:rsid w:val="00A23592"/>
    <w:rsid w:val="00A276ED"/>
    <w:rsid w:val="00A305CA"/>
    <w:rsid w:val="00A31115"/>
    <w:rsid w:val="00A313C0"/>
    <w:rsid w:val="00A316FD"/>
    <w:rsid w:val="00A418E9"/>
    <w:rsid w:val="00A46E6D"/>
    <w:rsid w:val="00A510BE"/>
    <w:rsid w:val="00A51A2C"/>
    <w:rsid w:val="00A51D40"/>
    <w:rsid w:val="00A5293A"/>
    <w:rsid w:val="00A56577"/>
    <w:rsid w:val="00A56FA1"/>
    <w:rsid w:val="00A57AB4"/>
    <w:rsid w:val="00A63A34"/>
    <w:rsid w:val="00A70FA8"/>
    <w:rsid w:val="00A71E57"/>
    <w:rsid w:val="00A72541"/>
    <w:rsid w:val="00A73FB5"/>
    <w:rsid w:val="00A75005"/>
    <w:rsid w:val="00A76D7C"/>
    <w:rsid w:val="00A87D4D"/>
    <w:rsid w:val="00A932DC"/>
    <w:rsid w:val="00A96C6A"/>
    <w:rsid w:val="00AA0CAC"/>
    <w:rsid w:val="00AA0DEC"/>
    <w:rsid w:val="00AA0E1E"/>
    <w:rsid w:val="00AA43E9"/>
    <w:rsid w:val="00AB13ED"/>
    <w:rsid w:val="00AB2B41"/>
    <w:rsid w:val="00AB5DF3"/>
    <w:rsid w:val="00AB734E"/>
    <w:rsid w:val="00AC448A"/>
    <w:rsid w:val="00AC523D"/>
    <w:rsid w:val="00AC652D"/>
    <w:rsid w:val="00AD052B"/>
    <w:rsid w:val="00AD1D52"/>
    <w:rsid w:val="00AD1F1D"/>
    <w:rsid w:val="00AD374A"/>
    <w:rsid w:val="00AD66CC"/>
    <w:rsid w:val="00AE47C2"/>
    <w:rsid w:val="00AE4CC1"/>
    <w:rsid w:val="00AF668F"/>
    <w:rsid w:val="00B00139"/>
    <w:rsid w:val="00B05DD4"/>
    <w:rsid w:val="00B077C7"/>
    <w:rsid w:val="00B07BA6"/>
    <w:rsid w:val="00B07EA2"/>
    <w:rsid w:val="00B100CC"/>
    <w:rsid w:val="00B13EDA"/>
    <w:rsid w:val="00B175E8"/>
    <w:rsid w:val="00B17925"/>
    <w:rsid w:val="00B2003B"/>
    <w:rsid w:val="00B24954"/>
    <w:rsid w:val="00B25C21"/>
    <w:rsid w:val="00B25D56"/>
    <w:rsid w:val="00B541D4"/>
    <w:rsid w:val="00B56CCC"/>
    <w:rsid w:val="00B57973"/>
    <w:rsid w:val="00B66AB5"/>
    <w:rsid w:val="00B66BF8"/>
    <w:rsid w:val="00B6795C"/>
    <w:rsid w:val="00B76675"/>
    <w:rsid w:val="00B77272"/>
    <w:rsid w:val="00B81AFD"/>
    <w:rsid w:val="00B81F7E"/>
    <w:rsid w:val="00B82810"/>
    <w:rsid w:val="00B838BB"/>
    <w:rsid w:val="00B84C8F"/>
    <w:rsid w:val="00B90992"/>
    <w:rsid w:val="00B91134"/>
    <w:rsid w:val="00B93A0B"/>
    <w:rsid w:val="00B93D04"/>
    <w:rsid w:val="00B96FD8"/>
    <w:rsid w:val="00B97BA0"/>
    <w:rsid w:val="00BA121F"/>
    <w:rsid w:val="00BA4B24"/>
    <w:rsid w:val="00BA5B23"/>
    <w:rsid w:val="00BA6CBB"/>
    <w:rsid w:val="00BA77B3"/>
    <w:rsid w:val="00BB1190"/>
    <w:rsid w:val="00BB1536"/>
    <w:rsid w:val="00BB60EA"/>
    <w:rsid w:val="00BC0F9F"/>
    <w:rsid w:val="00BC0FDE"/>
    <w:rsid w:val="00BC1725"/>
    <w:rsid w:val="00BC45FA"/>
    <w:rsid w:val="00BC4CC9"/>
    <w:rsid w:val="00BC66FA"/>
    <w:rsid w:val="00BC68A9"/>
    <w:rsid w:val="00BD1721"/>
    <w:rsid w:val="00BD3219"/>
    <w:rsid w:val="00BD3615"/>
    <w:rsid w:val="00BD392C"/>
    <w:rsid w:val="00BE5B85"/>
    <w:rsid w:val="00BE62A3"/>
    <w:rsid w:val="00BF0B22"/>
    <w:rsid w:val="00BF1286"/>
    <w:rsid w:val="00BF2BA6"/>
    <w:rsid w:val="00BF329A"/>
    <w:rsid w:val="00BF3F0E"/>
    <w:rsid w:val="00BF52AD"/>
    <w:rsid w:val="00BF5AF5"/>
    <w:rsid w:val="00BF73BF"/>
    <w:rsid w:val="00C02D5F"/>
    <w:rsid w:val="00C03BE1"/>
    <w:rsid w:val="00C05534"/>
    <w:rsid w:val="00C12323"/>
    <w:rsid w:val="00C126FA"/>
    <w:rsid w:val="00C12E83"/>
    <w:rsid w:val="00C1382B"/>
    <w:rsid w:val="00C1616C"/>
    <w:rsid w:val="00C17D53"/>
    <w:rsid w:val="00C17F25"/>
    <w:rsid w:val="00C24289"/>
    <w:rsid w:val="00C26055"/>
    <w:rsid w:val="00C2679B"/>
    <w:rsid w:val="00C31D38"/>
    <w:rsid w:val="00C4072B"/>
    <w:rsid w:val="00C44015"/>
    <w:rsid w:val="00C44ECA"/>
    <w:rsid w:val="00C5329C"/>
    <w:rsid w:val="00C56C81"/>
    <w:rsid w:val="00C570AB"/>
    <w:rsid w:val="00C57FD5"/>
    <w:rsid w:val="00C6263B"/>
    <w:rsid w:val="00C6350D"/>
    <w:rsid w:val="00C662A1"/>
    <w:rsid w:val="00C67B2D"/>
    <w:rsid w:val="00C73268"/>
    <w:rsid w:val="00C73EA7"/>
    <w:rsid w:val="00C76B63"/>
    <w:rsid w:val="00C86251"/>
    <w:rsid w:val="00C95937"/>
    <w:rsid w:val="00CA0B61"/>
    <w:rsid w:val="00CA2883"/>
    <w:rsid w:val="00CA453F"/>
    <w:rsid w:val="00CA541E"/>
    <w:rsid w:val="00CA7AEA"/>
    <w:rsid w:val="00CB4031"/>
    <w:rsid w:val="00CB408F"/>
    <w:rsid w:val="00CB447F"/>
    <w:rsid w:val="00CC1FCB"/>
    <w:rsid w:val="00CC30E6"/>
    <w:rsid w:val="00CC4009"/>
    <w:rsid w:val="00CC5607"/>
    <w:rsid w:val="00CD1340"/>
    <w:rsid w:val="00CD346E"/>
    <w:rsid w:val="00CD3B9D"/>
    <w:rsid w:val="00CE68C8"/>
    <w:rsid w:val="00CF08C0"/>
    <w:rsid w:val="00CF2255"/>
    <w:rsid w:val="00D0109E"/>
    <w:rsid w:val="00D01AD8"/>
    <w:rsid w:val="00D01E3A"/>
    <w:rsid w:val="00D01FAF"/>
    <w:rsid w:val="00D05AD2"/>
    <w:rsid w:val="00D064B4"/>
    <w:rsid w:val="00D12548"/>
    <w:rsid w:val="00D138DF"/>
    <w:rsid w:val="00D1400F"/>
    <w:rsid w:val="00D1404D"/>
    <w:rsid w:val="00D145CC"/>
    <w:rsid w:val="00D17923"/>
    <w:rsid w:val="00D21245"/>
    <w:rsid w:val="00D24C11"/>
    <w:rsid w:val="00D35668"/>
    <w:rsid w:val="00D36BBB"/>
    <w:rsid w:val="00D36C1C"/>
    <w:rsid w:val="00D37ABD"/>
    <w:rsid w:val="00D452C3"/>
    <w:rsid w:val="00D46C59"/>
    <w:rsid w:val="00D51FC1"/>
    <w:rsid w:val="00D62FBD"/>
    <w:rsid w:val="00D654F0"/>
    <w:rsid w:val="00D6612E"/>
    <w:rsid w:val="00D66611"/>
    <w:rsid w:val="00D666BD"/>
    <w:rsid w:val="00D75695"/>
    <w:rsid w:val="00D75F1F"/>
    <w:rsid w:val="00D82764"/>
    <w:rsid w:val="00D83773"/>
    <w:rsid w:val="00D857F4"/>
    <w:rsid w:val="00D87C78"/>
    <w:rsid w:val="00D92EE0"/>
    <w:rsid w:val="00DA205F"/>
    <w:rsid w:val="00DA2277"/>
    <w:rsid w:val="00DA3F77"/>
    <w:rsid w:val="00DA693B"/>
    <w:rsid w:val="00DB1224"/>
    <w:rsid w:val="00DB2AB2"/>
    <w:rsid w:val="00DB382D"/>
    <w:rsid w:val="00DC0814"/>
    <w:rsid w:val="00DD6907"/>
    <w:rsid w:val="00DD6E0D"/>
    <w:rsid w:val="00DE0F66"/>
    <w:rsid w:val="00DE1D0C"/>
    <w:rsid w:val="00DE2EC0"/>
    <w:rsid w:val="00DE4B91"/>
    <w:rsid w:val="00DE6B98"/>
    <w:rsid w:val="00DF2172"/>
    <w:rsid w:val="00DF28B3"/>
    <w:rsid w:val="00DF3AED"/>
    <w:rsid w:val="00DF693D"/>
    <w:rsid w:val="00DF7CC9"/>
    <w:rsid w:val="00E005D7"/>
    <w:rsid w:val="00E00685"/>
    <w:rsid w:val="00E0279B"/>
    <w:rsid w:val="00E05691"/>
    <w:rsid w:val="00E1297A"/>
    <w:rsid w:val="00E14FCF"/>
    <w:rsid w:val="00E164C4"/>
    <w:rsid w:val="00E1737E"/>
    <w:rsid w:val="00E22A49"/>
    <w:rsid w:val="00E278A6"/>
    <w:rsid w:val="00E27EA2"/>
    <w:rsid w:val="00E32573"/>
    <w:rsid w:val="00E335E6"/>
    <w:rsid w:val="00E41418"/>
    <w:rsid w:val="00E422E0"/>
    <w:rsid w:val="00E427B5"/>
    <w:rsid w:val="00E50300"/>
    <w:rsid w:val="00E50BB5"/>
    <w:rsid w:val="00E558D9"/>
    <w:rsid w:val="00E57E0F"/>
    <w:rsid w:val="00E62474"/>
    <w:rsid w:val="00E628C3"/>
    <w:rsid w:val="00E62F4E"/>
    <w:rsid w:val="00E6319E"/>
    <w:rsid w:val="00E731EA"/>
    <w:rsid w:val="00E76A66"/>
    <w:rsid w:val="00E77209"/>
    <w:rsid w:val="00E80D3C"/>
    <w:rsid w:val="00E80EE4"/>
    <w:rsid w:val="00E83AA7"/>
    <w:rsid w:val="00E93266"/>
    <w:rsid w:val="00EA0B05"/>
    <w:rsid w:val="00EA0D78"/>
    <w:rsid w:val="00EA3258"/>
    <w:rsid w:val="00EA6F60"/>
    <w:rsid w:val="00EB1B27"/>
    <w:rsid w:val="00EB5147"/>
    <w:rsid w:val="00EC050F"/>
    <w:rsid w:val="00EC0E0F"/>
    <w:rsid w:val="00ED520B"/>
    <w:rsid w:val="00EE3903"/>
    <w:rsid w:val="00EE3A84"/>
    <w:rsid w:val="00EE56F1"/>
    <w:rsid w:val="00EF2F20"/>
    <w:rsid w:val="00EF4344"/>
    <w:rsid w:val="00EF7FB0"/>
    <w:rsid w:val="00F01491"/>
    <w:rsid w:val="00F02515"/>
    <w:rsid w:val="00F025B4"/>
    <w:rsid w:val="00F02BCD"/>
    <w:rsid w:val="00F13537"/>
    <w:rsid w:val="00F16B56"/>
    <w:rsid w:val="00F231E8"/>
    <w:rsid w:val="00F266F3"/>
    <w:rsid w:val="00F268F3"/>
    <w:rsid w:val="00F2719B"/>
    <w:rsid w:val="00F3180A"/>
    <w:rsid w:val="00F32315"/>
    <w:rsid w:val="00F333C1"/>
    <w:rsid w:val="00F35943"/>
    <w:rsid w:val="00F3675E"/>
    <w:rsid w:val="00F36C30"/>
    <w:rsid w:val="00F37B65"/>
    <w:rsid w:val="00F401FB"/>
    <w:rsid w:val="00F41ED9"/>
    <w:rsid w:val="00F440D3"/>
    <w:rsid w:val="00F545FC"/>
    <w:rsid w:val="00F57282"/>
    <w:rsid w:val="00F6029F"/>
    <w:rsid w:val="00F60C2C"/>
    <w:rsid w:val="00F62F97"/>
    <w:rsid w:val="00F63DC6"/>
    <w:rsid w:val="00F640A7"/>
    <w:rsid w:val="00F662AD"/>
    <w:rsid w:val="00F6739B"/>
    <w:rsid w:val="00F707A1"/>
    <w:rsid w:val="00F71AB8"/>
    <w:rsid w:val="00F759EA"/>
    <w:rsid w:val="00F77F3F"/>
    <w:rsid w:val="00F80062"/>
    <w:rsid w:val="00F80434"/>
    <w:rsid w:val="00F81F36"/>
    <w:rsid w:val="00F83BB1"/>
    <w:rsid w:val="00F852E8"/>
    <w:rsid w:val="00F87B4E"/>
    <w:rsid w:val="00F9251E"/>
    <w:rsid w:val="00F96AA6"/>
    <w:rsid w:val="00FB2B83"/>
    <w:rsid w:val="00FB2E16"/>
    <w:rsid w:val="00FB562B"/>
    <w:rsid w:val="00FB58C2"/>
    <w:rsid w:val="00FC03EC"/>
    <w:rsid w:val="00FC68BD"/>
    <w:rsid w:val="00FC7322"/>
    <w:rsid w:val="00FD01E4"/>
    <w:rsid w:val="00FD18FA"/>
    <w:rsid w:val="00FD3371"/>
    <w:rsid w:val="00FD37E1"/>
    <w:rsid w:val="00FD4C86"/>
    <w:rsid w:val="00FD59FD"/>
    <w:rsid w:val="00FD710F"/>
    <w:rsid w:val="00FE079A"/>
    <w:rsid w:val="00FE17FF"/>
    <w:rsid w:val="00FE2806"/>
    <w:rsid w:val="00FE6103"/>
    <w:rsid w:val="00FF6856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221923BE-3D0E-4E6C-84D0-998D1008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28A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table" w:customStyle="1" w:styleId="1">
    <w:name w:val="Сетка таблицы1"/>
    <w:basedOn w:val="a1"/>
    <w:next w:val="a9"/>
    <w:rsid w:val="004924D1"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5323AC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9"/>
    <w:rsid w:val="00CA453F"/>
    <w:pPr>
      <w:spacing w:after="0" w:line="240" w:lineRule="auto"/>
    </w:pPr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3</Pages>
  <Words>873</Words>
  <Characters>5877</Characters>
  <Application>Microsoft Office Word</Application>
  <DocSecurity>0</DocSecurity>
  <Lines>255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/>
  <cp:keywords/>
  <dc:description/>
  <cp:lastModifiedBy>My+Office</cp:lastModifiedBy>
  <cp:revision>528</cp:revision>
  <cp:lastPrinted>2023-07-24T15:07:00Z</cp:lastPrinted>
  <dcterms:created xsi:type="dcterms:W3CDTF">2017-04-28T21:28:00Z</dcterms:created>
  <dcterms:modified xsi:type="dcterms:W3CDTF">2026-03-02T08:31:00Z</dcterms:modified>
</cp:coreProperties>
</file>